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6CE5" w14:textId="0BE8F556" w:rsidR="004017F4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Agribusiness </w:t>
      </w:r>
      <w:r w:rsidR="00125086">
        <w:rPr>
          <w:rFonts w:ascii="Bookman Old Style" w:hAnsi="Bookman Old Style"/>
          <w:sz w:val="32"/>
          <w:szCs w:val="32"/>
        </w:rPr>
        <w:t>240</w:t>
      </w:r>
    </w:p>
    <w:p w14:paraId="15E8F0F0" w14:textId="3BDDA3D1" w:rsidR="00C722C9" w:rsidRDefault="00125086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Agribusiness Marketing</w:t>
      </w:r>
    </w:p>
    <w:p w14:paraId="54654CD5" w14:textId="6267AB80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Final Project</w:t>
      </w:r>
    </w:p>
    <w:p w14:paraId="3E2B2B50" w14:textId="1929766E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66B10FAF" w14:textId="3F7E4107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Objectives:</w:t>
      </w:r>
      <w:r>
        <w:rPr>
          <w:rFonts w:ascii="Bookman Old Style" w:hAnsi="Bookman Old Style"/>
          <w:sz w:val="24"/>
          <w:szCs w:val="24"/>
        </w:rPr>
        <w:tab/>
        <w:t>Students will be able to…</w:t>
      </w:r>
    </w:p>
    <w:p w14:paraId="36E5AC34" w14:textId="787BCE44" w:rsidR="007F5561" w:rsidRDefault="00C722C9" w:rsidP="00125086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 </w:t>
      </w:r>
      <w:r w:rsidR="00125086">
        <w:rPr>
          <w:rFonts w:ascii="Bookman Old Style" w:hAnsi="Bookman Old Style"/>
          <w:sz w:val="24"/>
          <w:szCs w:val="24"/>
        </w:rPr>
        <w:t>a complete marketing campaign for a business</w:t>
      </w:r>
    </w:p>
    <w:p w14:paraId="40A4F84B" w14:textId="211131F4" w:rsidR="00125086" w:rsidRDefault="00125086" w:rsidP="00125086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rationale behind decisions for marketing pieces</w:t>
      </w:r>
    </w:p>
    <w:p w14:paraId="2BB630F6" w14:textId="468539A1" w:rsidR="00125086" w:rsidRDefault="00125086" w:rsidP="00125086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appropriate marketing for a particular company</w:t>
      </w:r>
    </w:p>
    <w:p w14:paraId="3BF95AD5" w14:textId="681E71F9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73073A11" w14:textId="774B8B7E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28336194" w14:textId="5C0BCD3D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10-page paper (Times New Roman, 12 </w:t>
      </w:r>
      <w:proofErr w:type="gramStart"/>
      <w:r>
        <w:rPr>
          <w:rFonts w:ascii="Bookman Old Style" w:hAnsi="Bookman Old Style"/>
          <w:sz w:val="24"/>
          <w:szCs w:val="24"/>
        </w:rPr>
        <w:t>font</w:t>
      </w:r>
      <w:proofErr w:type="gramEnd"/>
      <w:r>
        <w:rPr>
          <w:rFonts w:ascii="Bookman Old Style" w:hAnsi="Bookman Old Style"/>
          <w:sz w:val="24"/>
          <w:szCs w:val="24"/>
        </w:rPr>
        <w:t>, double spaced).</w:t>
      </w:r>
      <w:r w:rsidR="00DE3241">
        <w:rPr>
          <w:rFonts w:ascii="Bookman Old Style" w:hAnsi="Bookman Old Style"/>
          <w:sz w:val="24"/>
          <w:szCs w:val="24"/>
        </w:rPr>
        <w:t xml:space="preserve">  The written paper includes the facts about the campaign.  Remember to include the budget and all costs.  I am also looking for a month-by-month breakdown of what marketing will happen each month and how much it will cost me.</w:t>
      </w:r>
    </w:p>
    <w:p w14:paraId="4AEC1E7E" w14:textId="6627BBCD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</w:t>
      </w:r>
      <w:proofErr w:type="spellStart"/>
      <w:r>
        <w:rPr>
          <w:rFonts w:ascii="Bookman Old Style" w:hAnsi="Bookman Old Style"/>
          <w:sz w:val="24"/>
          <w:szCs w:val="24"/>
        </w:rPr>
        <w:t>powerpoint</w:t>
      </w:r>
      <w:proofErr w:type="spellEnd"/>
      <w:r>
        <w:rPr>
          <w:rFonts w:ascii="Bookman Old Style" w:hAnsi="Bookman Old Style"/>
          <w:sz w:val="24"/>
          <w:szCs w:val="24"/>
        </w:rPr>
        <w:t xml:space="preserve"> presentation to accompany the </w:t>
      </w:r>
      <w:proofErr w:type="gramStart"/>
      <w:r>
        <w:rPr>
          <w:rFonts w:ascii="Bookman Old Style" w:hAnsi="Bookman Old Style"/>
          <w:sz w:val="24"/>
          <w:szCs w:val="24"/>
        </w:rPr>
        <w:t>aforementioned paper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="00DE3241">
        <w:rPr>
          <w:rFonts w:ascii="Bookman Old Style" w:hAnsi="Bookman Old Style"/>
          <w:sz w:val="24"/>
          <w:szCs w:val="24"/>
        </w:rPr>
        <w:t xml:space="preserve">  The </w:t>
      </w:r>
      <w:proofErr w:type="spellStart"/>
      <w:r w:rsidR="00DE3241">
        <w:rPr>
          <w:rFonts w:ascii="Bookman Old Style" w:hAnsi="Bookman Old Style"/>
          <w:sz w:val="24"/>
          <w:szCs w:val="24"/>
        </w:rPr>
        <w:t>powerpoint</w:t>
      </w:r>
      <w:proofErr w:type="spellEnd"/>
      <w:r w:rsidR="00DE3241">
        <w:rPr>
          <w:rFonts w:ascii="Bookman Old Style" w:hAnsi="Bookman Old Style"/>
          <w:sz w:val="24"/>
          <w:szCs w:val="24"/>
        </w:rPr>
        <w:t xml:space="preserve"> should be at least 10 slides but no more than 15 slides.</w:t>
      </w:r>
    </w:p>
    <w:p w14:paraId="1D5C89A2" w14:textId="0218BD62" w:rsidR="00F305F3" w:rsidRDefault="00F305F3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0A260E8E" w14:textId="38D7622F" w:rsidR="00F305F3" w:rsidRDefault="00F305F3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is worth 200 points…100 points for written paper and 100 points for the </w:t>
      </w:r>
      <w:proofErr w:type="spellStart"/>
      <w:r>
        <w:rPr>
          <w:rFonts w:ascii="Bookman Old Style" w:hAnsi="Bookman Old Style"/>
          <w:sz w:val="24"/>
          <w:szCs w:val="24"/>
        </w:rPr>
        <w:t>powerpoint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CA4A63F" w14:textId="438A89E4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34D8C2DA" w14:textId="401A160A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are the owner of a marketing/advertising agency and I have come to you to create a complete marketing campaign for my company.  I need print, social media, flyers, business cards, radio, etc.  I am looking for a company to do everything for me.  As the owner, I do not have time to market the business.  The company is Flora’s Flowers.  I like to see pictures.  Share with me what business cards, flyers, etc. would look like.</w:t>
      </w:r>
      <w:r w:rsidR="00DE3241">
        <w:rPr>
          <w:rFonts w:ascii="Bookman Old Style" w:hAnsi="Bookman Old Style"/>
          <w:sz w:val="24"/>
          <w:szCs w:val="24"/>
        </w:rPr>
        <w:t xml:space="preserve">  Share with me a logo, tagline and colors for the campaign.  I am looking for a COMPLETE campaign.  Convince the owner to contract your services.  Be creative but be able to back up why you are suggesting that your campaign is the best.</w:t>
      </w:r>
    </w:p>
    <w:p w14:paraId="550DD97B" w14:textId="0F5D2DB6" w:rsidR="00DE3241" w:rsidRDefault="00DE3241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04AF536C" w14:textId="0C3DAA64" w:rsidR="00DE3241" w:rsidRPr="007F5561" w:rsidRDefault="00DE3241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Good luck and have fun!</w:t>
      </w:r>
    </w:p>
    <w:sectPr w:rsidR="00DE3241" w:rsidRPr="007F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892" w14:textId="77777777" w:rsidR="00B155C4" w:rsidRDefault="00B155C4" w:rsidP="00B155C4">
      <w:pPr>
        <w:spacing w:after="0" w:line="240" w:lineRule="auto"/>
      </w:pPr>
      <w:r>
        <w:separator/>
      </w:r>
    </w:p>
  </w:endnote>
  <w:endnote w:type="continuationSeparator" w:id="0">
    <w:p w14:paraId="5B96079D" w14:textId="77777777" w:rsidR="00B155C4" w:rsidRDefault="00B155C4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346" w14:textId="77777777" w:rsidR="00B155C4" w:rsidRDefault="00B155C4" w:rsidP="00B155C4">
      <w:pPr>
        <w:spacing w:after="0" w:line="240" w:lineRule="auto"/>
      </w:pPr>
      <w:r>
        <w:separator/>
      </w:r>
    </w:p>
  </w:footnote>
  <w:footnote w:type="continuationSeparator" w:id="0">
    <w:p w14:paraId="5FA8CDB1" w14:textId="77777777" w:rsidR="00B155C4" w:rsidRDefault="00B155C4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47C6"/>
    <w:multiLevelType w:val="hybridMultilevel"/>
    <w:tmpl w:val="57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9"/>
    <w:rsid w:val="00125086"/>
    <w:rsid w:val="002C7654"/>
    <w:rsid w:val="004017F4"/>
    <w:rsid w:val="007F5561"/>
    <w:rsid w:val="00B155C4"/>
    <w:rsid w:val="00C722C9"/>
    <w:rsid w:val="00C8677F"/>
    <w:rsid w:val="00DE3241"/>
    <w:rsid w:val="00F3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8F756"/>
  <w15:chartTrackingRefBased/>
  <w15:docId w15:val="{E2B2427C-FA60-4328-8A1A-9DB4E4F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ID UTG0108</dc:creator>
  <cp:keywords/>
  <dc:description/>
  <cp:lastModifiedBy>Group ID UTG0108</cp:lastModifiedBy>
  <cp:revision>2</cp:revision>
  <cp:lastPrinted>2023-01-20T16:43:00Z</cp:lastPrinted>
  <dcterms:created xsi:type="dcterms:W3CDTF">2023-01-20T16:43:00Z</dcterms:created>
  <dcterms:modified xsi:type="dcterms:W3CDTF">2023-01-20T16:43:00Z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2023-01-20T15:39:01Z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00ae6183-db6a-4bc3-b26a-41a6ab3d2047</vt:lpwstr>
  </property>
  <property fmtid="{D5CDD505-2E9C-101B-9397-08002B2CF9AE}" pid="8" name="MSIP_Label_19540963-e559-4020-8a90-fe8a502c2801_ContentBits">
    <vt:lpwstr>0</vt:lpwstr>
  </property>
</Properties>
</file>