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3"/>
        <w:tblW w:w="0" w:type="auto"/>
        <w:tblLook w:val="04A0" w:firstRow="1" w:lastRow="0" w:firstColumn="1" w:lastColumn="0" w:noHBand="0" w:noVBand="1"/>
      </w:tblPr>
      <w:tblGrid>
        <w:gridCol w:w="4675"/>
        <w:gridCol w:w="4675"/>
      </w:tblGrid>
      <w:tr w:rsidR="00B458CC" w14:paraId="3480A189" w14:textId="77777777" w:rsidTr="00B45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43DA9B32" w14:textId="3586C6B7" w:rsidR="00B458CC" w:rsidRDefault="00B458CC">
            <w:r>
              <w:t>UDL Guideline Alignment Form</w:t>
            </w:r>
          </w:p>
        </w:tc>
      </w:tr>
      <w:tr w:rsidR="00B458CC" w14:paraId="203967D2" w14:textId="77777777" w:rsidTr="00B45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5C1CC7A" w14:textId="12C30A4B" w:rsidR="00B458CC" w:rsidRDefault="00B458CC">
            <w:r>
              <w:t>UDL Checkpoint (List by number)</w:t>
            </w:r>
          </w:p>
        </w:tc>
        <w:tc>
          <w:tcPr>
            <w:tcW w:w="4675" w:type="dxa"/>
          </w:tcPr>
          <w:p w14:paraId="36CE37A4" w14:textId="6F21DC3B" w:rsidR="00B458CC" w:rsidRDefault="00B458CC">
            <w:pPr>
              <w:cnfStyle w:val="000000100000" w:firstRow="0" w:lastRow="0" w:firstColumn="0" w:lastColumn="0" w:oddVBand="0" w:evenVBand="0" w:oddHBand="1" w:evenHBand="0" w:firstRowFirstColumn="0" w:firstRowLastColumn="0" w:lastRowFirstColumn="0" w:lastRowLastColumn="0"/>
            </w:pPr>
            <w:r>
              <w:t>Evidence of Alignment (Explain how checkpoint is aligned)</w:t>
            </w:r>
          </w:p>
        </w:tc>
      </w:tr>
      <w:tr w:rsidR="00B458CC" w14:paraId="49033653" w14:textId="77777777" w:rsidTr="00B458CC">
        <w:tc>
          <w:tcPr>
            <w:cnfStyle w:val="001000000000" w:firstRow="0" w:lastRow="0" w:firstColumn="1" w:lastColumn="0" w:oddVBand="0" w:evenVBand="0" w:oddHBand="0" w:evenHBand="0" w:firstRowFirstColumn="0" w:firstRowLastColumn="0" w:lastRowFirstColumn="0" w:lastRowLastColumn="0"/>
            <w:tcW w:w="4675" w:type="dxa"/>
          </w:tcPr>
          <w:p w14:paraId="78505321" w14:textId="40ADEE0C" w:rsidR="00B458CC" w:rsidRDefault="00B458CC">
            <w:r>
              <w:t>Example:</w:t>
            </w:r>
            <w:r w:rsidR="00345699">
              <w:t xml:space="preserve"> 1.1 -The use of the Ed </w:t>
            </w:r>
            <w:r w:rsidR="00666E5F">
              <w:t xml:space="preserve">Psych </w:t>
            </w:r>
            <w:r w:rsidR="00345699">
              <w:t>Modules e</w:t>
            </w:r>
            <w:r w:rsidR="00EA08FA">
              <w:t>B</w:t>
            </w:r>
            <w:r w:rsidR="00345699">
              <w:t xml:space="preserve">ook </w:t>
            </w:r>
            <w:r w:rsidR="007F0ADF">
              <w:t>(Durwin &amp; Reese-Weber)</w:t>
            </w:r>
            <w:r w:rsidR="00666E5F">
              <w:t xml:space="preserve"> </w:t>
            </w:r>
            <w:r w:rsidR="00345699">
              <w:t>for this class is a teaching material.</w:t>
            </w:r>
          </w:p>
        </w:tc>
        <w:tc>
          <w:tcPr>
            <w:tcW w:w="4675" w:type="dxa"/>
          </w:tcPr>
          <w:p w14:paraId="3C920629" w14:textId="01BE7BE6" w:rsidR="00B458CC" w:rsidRDefault="00345699">
            <w:pPr>
              <w:cnfStyle w:val="000000000000" w:firstRow="0" w:lastRow="0" w:firstColumn="0" w:lastColumn="0" w:oddVBand="0" w:evenVBand="0" w:oddHBand="0" w:evenHBand="0" w:firstRowFirstColumn="0" w:firstRowLastColumn="0" w:lastRowFirstColumn="0" w:lastRowLastColumn="0"/>
            </w:pPr>
            <w:r>
              <w:t>The text in the e</w:t>
            </w:r>
            <w:r w:rsidR="00EA08FA">
              <w:t>B</w:t>
            </w:r>
            <w:r>
              <w:t>ook can be customized for type of font, font size, and background page color. The read out loud feature is controlled by the student who can adjust the rate of speech and volume of speech.</w:t>
            </w:r>
          </w:p>
        </w:tc>
      </w:tr>
      <w:tr w:rsidR="00B458CC" w14:paraId="4AAE5C11" w14:textId="77777777" w:rsidTr="00936718">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4675" w:type="dxa"/>
          </w:tcPr>
          <w:p w14:paraId="5550A394" w14:textId="2B1C9BBD" w:rsidR="00B458CC" w:rsidRDefault="00B458CC">
            <w:r>
              <w:t>1.</w:t>
            </w:r>
          </w:p>
        </w:tc>
        <w:tc>
          <w:tcPr>
            <w:tcW w:w="4675" w:type="dxa"/>
          </w:tcPr>
          <w:p w14:paraId="11A038C3" w14:textId="77777777" w:rsidR="00B458CC" w:rsidRDefault="00B458CC">
            <w:pPr>
              <w:cnfStyle w:val="000000100000" w:firstRow="0" w:lastRow="0" w:firstColumn="0" w:lastColumn="0" w:oddVBand="0" w:evenVBand="0" w:oddHBand="1" w:evenHBand="0" w:firstRowFirstColumn="0" w:firstRowLastColumn="0" w:lastRowFirstColumn="0" w:lastRowLastColumn="0"/>
            </w:pPr>
          </w:p>
        </w:tc>
      </w:tr>
      <w:tr w:rsidR="00B458CC" w14:paraId="21362976" w14:textId="77777777" w:rsidTr="00936718">
        <w:trPr>
          <w:trHeight w:val="1339"/>
        </w:trPr>
        <w:tc>
          <w:tcPr>
            <w:cnfStyle w:val="001000000000" w:firstRow="0" w:lastRow="0" w:firstColumn="1" w:lastColumn="0" w:oddVBand="0" w:evenVBand="0" w:oddHBand="0" w:evenHBand="0" w:firstRowFirstColumn="0" w:firstRowLastColumn="0" w:lastRowFirstColumn="0" w:lastRowLastColumn="0"/>
            <w:tcW w:w="4675" w:type="dxa"/>
          </w:tcPr>
          <w:p w14:paraId="1E0EE01B" w14:textId="1E52B74A" w:rsidR="00B458CC" w:rsidRDefault="00B458CC">
            <w:r>
              <w:t>2.</w:t>
            </w:r>
          </w:p>
        </w:tc>
        <w:tc>
          <w:tcPr>
            <w:tcW w:w="4675" w:type="dxa"/>
          </w:tcPr>
          <w:p w14:paraId="3BB81CD0" w14:textId="77777777" w:rsidR="00B458CC" w:rsidRDefault="00B458CC">
            <w:pPr>
              <w:cnfStyle w:val="000000000000" w:firstRow="0" w:lastRow="0" w:firstColumn="0" w:lastColumn="0" w:oddVBand="0" w:evenVBand="0" w:oddHBand="0" w:evenHBand="0" w:firstRowFirstColumn="0" w:firstRowLastColumn="0" w:lastRowFirstColumn="0" w:lastRowLastColumn="0"/>
            </w:pPr>
          </w:p>
        </w:tc>
      </w:tr>
      <w:tr w:rsidR="00B458CC" w14:paraId="0120751F" w14:textId="77777777" w:rsidTr="00936718">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4675" w:type="dxa"/>
          </w:tcPr>
          <w:p w14:paraId="35E15BCD" w14:textId="63351E30" w:rsidR="00B458CC" w:rsidRDefault="00B458CC">
            <w:r>
              <w:t>3.</w:t>
            </w:r>
          </w:p>
        </w:tc>
        <w:tc>
          <w:tcPr>
            <w:tcW w:w="4675" w:type="dxa"/>
          </w:tcPr>
          <w:p w14:paraId="218B8956" w14:textId="77777777" w:rsidR="00B458CC" w:rsidRDefault="00B458CC">
            <w:pPr>
              <w:cnfStyle w:val="000000100000" w:firstRow="0" w:lastRow="0" w:firstColumn="0" w:lastColumn="0" w:oddVBand="0" w:evenVBand="0" w:oddHBand="1" w:evenHBand="0" w:firstRowFirstColumn="0" w:firstRowLastColumn="0" w:lastRowFirstColumn="0" w:lastRowLastColumn="0"/>
            </w:pPr>
          </w:p>
        </w:tc>
      </w:tr>
      <w:tr w:rsidR="00B458CC" w14:paraId="3A2D0665" w14:textId="77777777" w:rsidTr="00936718">
        <w:trPr>
          <w:trHeight w:val="1339"/>
        </w:trPr>
        <w:tc>
          <w:tcPr>
            <w:cnfStyle w:val="001000000000" w:firstRow="0" w:lastRow="0" w:firstColumn="1" w:lastColumn="0" w:oddVBand="0" w:evenVBand="0" w:oddHBand="0" w:evenHBand="0" w:firstRowFirstColumn="0" w:firstRowLastColumn="0" w:lastRowFirstColumn="0" w:lastRowLastColumn="0"/>
            <w:tcW w:w="4675" w:type="dxa"/>
          </w:tcPr>
          <w:p w14:paraId="5539E7AC" w14:textId="6DBE6A35" w:rsidR="00B458CC" w:rsidRDefault="00B458CC">
            <w:r>
              <w:t>4.</w:t>
            </w:r>
          </w:p>
        </w:tc>
        <w:tc>
          <w:tcPr>
            <w:tcW w:w="4675" w:type="dxa"/>
          </w:tcPr>
          <w:p w14:paraId="2979A148" w14:textId="77777777" w:rsidR="00B458CC" w:rsidRDefault="00B458CC">
            <w:pPr>
              <w:cnfStyle w:val="000000000000" w:firstRow="0" w:lastRow="0" w:firstColumn="0" w:lastColumn="0" w:oddVBand="0" w:evenVBand="0" w:oddHBand="0" w:evenHBand="0" w:firstRowFirstColumn="0" w:firstRowLastColumn="0" w:lastRowFirstColumn="0" w:lastRowLastColumn="0"/>
            </w:pPr>
          </w:p>
        </w:tc>
      </w:tr>
      <w:tr w:rsidR="00B458CC" w14:paraId="4E2FE0BF" w14:textId="77777777" w:rsidTr="00936718">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4675" w:type="dxa"/>
          </w:tcPr>
          <w:p w14:paraId="6C5B3638" w14:textId="5E01B230" w:rsidR="00B458CC" w:rsidRDefault="00B458CC">
            <w:r>
              <w:t>5.</w:t>
            </w:r>
          </w:p>
        </w:tc>
        <w:tc>
          <w:tcPr>
            <w:tcW w:w="4675" w:type="dxa"/>
          </w:tcPr>
          <w:p w14:paraId="023BE0E8" w14:textId="77777777" w:rsidR="00B458CC" w:rsidRDefault="00B458CC">
            <w:pPr>
              <w:cnfStyle w:val="000000100000" w:firstRow="0" w:lastRow="0" w:firstColumn="0" w:lastColumn="0" w:oddVBand="0" w:evenVBand="0" w:oddHBand="1" w:evenHBand="0" w:firstRowFirstColumn="0" w:firstRowLastColumn="0" w:lastRowFirstColumn="0" w:lastRowLastColumn="0"/>
            </w:pPr>
          </w:p>
        </w:tc>
      </w:tr>
      <w:tr w:rsidR="004E71E8" w14:paraId="46FEB685" w14:textId="77777777" w:rsidTr="00B458CC">
        <w:tc>
          <w:tcPr>
            <w:cnfStyle w:val="001000000000" w:firstRow="0" w:lastRow="0" w:firstColumn="1" w:lastColumn="0" w:oddVBand="0" w:evenVBand="0" w:oddHBand="0" w:evenHBand="0" w:firstRowFirstColumn="0" w:firstRowLastColumn="0" w:lastRowFirstColumn="0" w:lastRowLastColumn="0"/>
            <w:tcW w:w="4675" w:type="dxa"/>
          </w:tcPr>
          <w:p w14:paraId="2512B942" w14:textId="542302D0" w:rsidR="004E71E8" w:rsidRDefault="004E71E8">
            <w:r>
              <w:t>*</w:t>
            </w:r>
            <w:r w:rsidRPr="004E71E8">
              <w:rPr>
                <w:b w:val="0"/>
                <w:bCs w:val="0"/>
              </w:rPr>
              <w:t>add or delete rows as needed</w:t>
            </w:r>
          </w:p>
        </w:tc>
        <w:tc>
          <w:tcPr>
            <w:tcW w:w="4675" w:type="dxa"/>
          </w:tcPr>
          <w:p w14:paraId="5A59EDA5" w14:textId="77777777" w:rsidR="004E71E8" w:rsidRDefault="004E71E8">
            <w:pPr>
              <w:cnfStyle w:val="000000000000" w:firstRow="0" w:lastRow="0" w:firstColumn="0" w:lastColumn="0" w:oddVBand="0" w:evenVBand="0" w:oddHBand="0" w:evenHBand="0" w:firstRowFirstColumn="0" w:firstRowLastColumn="0" w:lastRowFirstColumn="0" w:lastRowLastColumn="0"/>
            </w:pPr>
          </w:p>
        </w:tc>
      </w:tr>
    </w:tbl>
    <w:p w14:paraId="534FD619" w14:textId="77777777" w:rsidR="00CB292A" w:rsidRDefault="00CB292A"/>
    <w:sectPr w:rsidR="00CB2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CC"/>
    <w:rsid w:val="002B66FA"/>
    <w:rsid w:val="00345699"/>
    <w:rsid w:val="004E71E8"/>
    <w:rsid w:val="00666E5F"/>
    <w:rsid w:val="007F0ADF"/>
    <w:rsid w:val="008A6BFE"/>
    <w:rsid w:val="00936718"/>
    <w:rsid w:val="00B458CC"/>
    <w:rsid w:val="00CB292A"/>
    <w:rsid w:val="00EA08FA"/>
    <w:rsid w:val="00F0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8235"/>
  <w15:chartTrackingRefBased/>
  <w15:docId w15:val="{F1C459E3-6550-4082-A946-B41764C6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5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B458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6Colorful">
    <w:name w:val="Grid Table 6 Colorful"/>
    <w:basedOn w:val="TableNormal"/>
    <w:uiPriority w:val="51"/>
    <w:rsid w:val="00B458C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B458C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A36B4D00B0E48B4C10967DF84629E" ma:contentTypeVersion="14" ma:contentTypeDescription="Create a new document." ma:contentTypeScope="" ma:versionID="4d2f82726c48154b6323053f60b8e4af">
  <xsd:schema xmlns:xsd="http://www.w3.org/2001/XMLSchema" xmlns:xs="http://www.w3.org/2001/XMLSchema" xmlns:p="http://schemas.microsoft.com/office/2006/metadata/properties" xmlns:ns3="1b67a8fa-9a8c-4d9a-ade6-96b492b0367e" xmlns:ns4="86af9454-787c-40a1-8d11-557a9664040c" targetNamespace="http://schemas.microsoft.com/office/2006/metadata/properties" ma:root="true" ma:fieldsID="89e28c8063c5aeba2665b4ee42d8b1ed" ns3:_="" ns4:_="">
    <xsd:import namespace="1b67a8fa-9a8c-4d9a-ade6-96b492b0367e"/>
    <xsd:import namespace="86af9454-787c-40a1-8d11-557a966404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a8fa-9a8c-4d9a-ade6-96b492b036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f9454-787c-40a1-8d11-557a966404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0A0E3-CA96-4362-992C-D467A254A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a8fa-9a8c-4d9a-ade6-96b492b0367e"/>
    <ds:schemaRef ds:uri="86af9454-787c-40a1-8d11-557a96640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2596F-1A19-4824-9F0E-F19E857947C0}">
  <ds:schemaRefs>
    <ds:schemaRef ds:uri="http://schemas.microsoft.com/sharepoint/v3/contenttype/forms"/>
  </ds:schemaRefs>
</ds:datastoreItem>
</file>

<file path=customXml/itemProps3.xml><?xml version="1.0" encoding="utf-8"?>
<ds:datastoreItem xmlns:ds="http://schemas.openxmlformats.org/officeDocument/2006/customXml" ds:itemID="{D2310F3F-5925-4434-BAA0-CEBFF7AD08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Minneapolis Community and Technical College</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Lynn L</dc:creator>
  <cp:keywords/>
  <dc:description/>
  <cp:lastModifiedBy>Coffey, Lynn L</cp:lastModifiedBy>
  <cp:revision>6</cp:revision>
  <dcterms:created xsi:type="dcterms:W3CDTF">2020-12-05T17:11:00Z</dcterms:created>
  <dcterms:modified xsi:type="dcterms:W3CDTF">2021-06-29T19:21:00Z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0x010100192A36B4D00B0E48B4C10967DF84629E</vt:lpwstr>
  </property>
</Properties>
</file>