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9812E" w14:textId="77777777" w:rsidR="001F27AA" w:rsidRDefault="001F27AA" w:rsidP="001F27AA">
      <w:r>
        <w:t>Which of the following are parts of proper clean up after working on a milling or lathe machine.</w:t>
      </w:r>
    </w:p>
    <w:p w14:paraId="39FDA0F2" w14:textId="77777777" w:rsidR="001F27AA" w:rsidRDefault="001F27AA" w:rsidP="001F27AA">
      <w:pPr>
        <w:pStyle w:val="ListParagraph"/>
        <w:numPr>
          <w:ilvl w:val="0"/>
          <w:numId w:val="2"/>
        </w:numPr>
      </w:pPr>
      <w:r>
        <w:t>Mats must be shaken out and swept around.</w:t>
      </w:r>
    </w:p>
    <w:p w14:paraId="52143895" w14:textId="77777777" w:rsidR="001F27AA" w:rsidRDefault="001F27AA" w:rsidP="001F27AA">
      <w:pPr>
        <w:pStyle w:val="ListParagraph"/>
        <w:numPr>
          <w:ilvl w:val="0"/>
          <w:numId w:val="2"/>
        </w:numPr>
      </w:pPr>
      <w:r>
        <w:t xml:space="preserve">Chips need to be </w:t>
      </w:r>
      <w:proofErr w:type="spellStart"/>
      <w:r>
        <w:t>vaccumed</w:t>
      </w:r>
      <w:proofErr w:type="spellEnd"/>
      <w:r>
        <w:t xml:space="preserve"> or </w:t>
      </w:r>
      <w:proofErr w:type="spellStart"/>
      <w:r>
        <w:t>swpet</w:t>
      </w:r>
      <w:proofErr w:type="spellEnd"/>
      <w:r>
        <w:t xml:space="preserve"> up from the vises and the floor surrounding the machine.</w:t>
      </w:r>
    </w:p>
    <w:p w14:paraId="6CCB8FB5" w14:textId="77777777" w:rsidR="001F27AA" w:rsidRDefault="001F27AA" w:rsidP="001F27AA">
      <w:pPr>
        <w:pStyle w:val="ListParagraph"/>
        <w:numPr>
          <w:ilvl w:val="0"/>
          <w:numId w:val="2"/>
        </w:numPr>
      </w:pPr>
      <w:r>
        <w:t>The lathe trough must be emptied of chips.</w:t>
      </w:r>
    </w:p>
    <w:p w14:paraId="5854FBF4" w14:textId="77777777" w:rsidR="001F27AA" w:rsidRDefault="001F27AA" w:rsidP="001F27AA">
      <w:pPr>
        <w:pStyle w:val="ListParagraph"/>
        <w:numPr>
          <w:ilvl w:val="0"/>
          <w:numId w:val="2"/>
        </w:numPr>
      </w:pPr>
      <w:r>
        <w:t>Tools must be put away in proper storage locations.</w:t>
      </w:r>
    </w:p>
    <w:p w14:paraId="4F529A61" w14:textId="77777777" w:rsidR="001F27AA" w:rsidRDefault="001F27AA" w:rsidP="001F27AA">
      <w:pPr>
        <w:pStyle w:val="ListParagraph"/>
        <w:numPr>
          <w:ilvl w:val="0"/>
          <w:numId w:val="2"/>
        </w:numPr>
      </w:pPr>
      <w:r>
        <w:t xml:space="preserve">All of the above are parts of a proper clean </w:t>
      </w:r>
      <w:proofErr w:type="gramStart"/>
      <w:r>
        <w:t>up.*</w:t>
      </w:r>
      <w:proofErr w:type="gramEnd"/>
    </w:p>
    <w:p w14:paraId="2EF953CE" w14:textId="77777777" w:rsidR="001F27AA" w:rsidRDefault="001F27AA" w:rsidP="001F27AA">
      <w:r>
        <w:t>points:1.00</w:t>
      </w:r>
    </w:p>
    <w:p w14:paraId="2E10D423" w14:textId="77777777" w:rsidR="001F27AA" w:rsidRDefault="001F27AA" w:rsidP="001F27AA"/>
    <w:p w14:paraId="56A7156F" w14:textId="77777777" w:rsidR="001F27AA" w:rsidRDefault="001F27AA" w:rsidP="001F27AA">
      <w:r>
        <w:t>Which of the following are smart practices for ergonomics.</w:t>
      </w:r>
    </w:p>
    <w:p w14:paraId="62EE318B" w14:textId="77777777" w:rsidR="001F27AA" w:rsidRDefault="001F27AA" w:rsidP="001F27AA">
      <w:pPr>
        <w:pStyle w:val="ListParagraph"/>
        <w:numPr>
          <w:ilvl w:val="0"/>
          <w:numId w:val="3"/>
        </w:numPr>
      </w:pPr>
      <w:r>
        <w:t>Task rotation</w:t>
      </w:r>
    </w:p>
    <w:p w14:paraId="66EF82C0" w14:textId="77777777" w:rsidR="001F27AA" w:rsidRDefault="001F27AA" w:rsidP="001F27AA">
      <w:pPr>
        <w:pStyle w:val="ListParagraph"/>
        <w:numPr>
          <w:ilvl w:val="0"/>
          <w:numId w:val="3"/>
        </w:numPr>
      </w:pPr>
      <w:r>
        <w:t>Proper lifting</w:t>
      </w:r>
    </w:p>
    <w:p w14:paraId="0D77F71D" w14:textId="77777777" w:rsidR="001F27AA" w:rsidRDefault="001F27AA" w:rsidP="001F27AA">
      <w:pPr>
        <w:pStyle w:val="ListParagraph"/>
        <w:numPr>
          <w:ilvl w:val="0"/>
          <w:numId w:val="3"/>
        </w:numPr>
      </w:pPr>
      <w:r>
        <w:t>Pushing, not pulling</w:t>
      </w:r>
    </w:p>
    <w:p w14:paraId="4E4FD493" w14:textId="77777777" w:rsidR="001F27AA" w:rsidRDefault="001F27AA" w:rsidP="001F27AA">
      <w:pPr>
        <w:pStyle w:val="ListParagraph"/>
        <w:numPr>
          <w:ilvl w:val="0"/>
          <w:numId w:val="3"/>
        </w:numPr>
      </w:pPr>
      <w:proofErr w:type="gramStart"/>
      <w:r>
        <w:t>All of</w:t>
      </w:r>
      <w:proofErr w:type="gramEnd"/>
      <w:r>
        <w:t xml:space="preserve"> the above are smart practices*</w:t>
      </w:r>
    </w:p>
    <w:p w14:paraId="679AD85A" w14:textId="77777777" w:rsidR="001F27AA" w:rsidRDefault="001F27AA" w:rsidP="001F27AA">
      <w:r>
        <w:t>points:1.00</w:t>
      </w:r>
    </w:p>
    <w:p w14:paraId="3A6AE371" w14:textId="77777777" w:rsidR="001F27AA" w:rsidRDefault="001F27AA" w:rsidP="001F27AA"/>
    <w:p w14:paraId="31A42B5C" w14:textId="77777777" w:rsidR="001F27AA" w:rsidRDefault="001F27AA" w:rsidP="001F27AA">
      <w:r>
        <w:t>Which of the following is not a common lifting injury?</w:t>
      </w:r>
    </w:p>
    <w:p w14:paraId="022042F0" w14:textId="77777777" w:rsidR="001F27AA" w:rsidRDefault="001F27AA" w:rsidP="001F27AA">
      <w:pPr>
        <w:pStyle w:val="ListParagraph"/>
        <w:numPr>
          <w:ilvl w:val="0"/>
          <w:numId w:val="4"/>
        </w:numPr>
      </w:pPr>
      <w:r>
        <w:t>Back sprains</w:t>
      </w:r>
    </w:p>
    <w:p w14:paraId="2AB4B4D9" w14:textId="77777777" w:rsidR="001F27AA" w:rsidRDefault="001F27AA" w:rsidP="001F27AA">
      <w:pPr>
        <w:pStyle w:val="ListParagraph"/>
        <w:numPr>
          <w:ilvl w:val="0"/>
          <w:numId w:val="4"/>
        </w:numPr>
      </w:pPr>
      <w:r>
        <w:t>Neck injuries*</w:t>
      </w:r>
    </w:p>
    <w:p w14:paraId="718AC37F" w14:textId="77777777" w:rsidR="001F27AA" w:rsidRDefault="001F27AA" w:rsidP="001F27AA">
      <w:pPr>
        <w:pStyle w:val="ListParagraph"/>
        <w:numPr>
          <w:ilvl w:val="0"/>
          <w:numId w:val="4"/>
        </w:numPr>
      </w:pPr>
      <w:r>
        <w:t>Elbow injuries</w:t>
      </w:r>
    </w:p>
    <w:p w14:paraId="737AC7BC" w14:textId="77777777" w:rsidR="001F27AA" w:rsidRDefault="001F27AA" w:rsidP="001F27AA">
      <w:pPr>
        <w:pStyle w:val="ListParagraph"/>
        <w:numPr>
          <w:ilvl w:val="0"/>
          <w:numId w:val="4"/>
        </w:numPr>
      </w:pPr>
      <w:r>
        <w:t>Muscle pulls</w:t>
      </w:r>
    </w:p>
    <w:p w14:paraId="484D6704" w14:textId="77777777" w:rsidR="001F27AA" w:rsidRDefault="001F27AA" w:rsidP="001F27AA">
      <w:r>
        <w:t>points:1.00</w:t>
      </w:r>
    </w:p>
    <w:p w14:paraId="5C75D7B2" w14:textId="77777777" w:rsidR="001F27AA" w:rsidRDefault="001F27AA" w:rsidP="001F27AA"/>
    <w:p w14:paraId="2FE0C04D" w14:textId="77777777" w:rsidR="001F27AA" w:rsidRDefault="001F27AA" w:rsidP="001F27AA">
      <w:r>
        <w:t>When lifting you should bend at the waist to maintain proper spine alignment.</w:t>
      </w:r>
    </w:p>
    <w:p w14:paraId="5C3E0E61" w14:textId="77777777" w:rsidR="001F27AA" w:rsidRDefault="001F27AA" w:rsidP="001F27AA">
      <w:r>
        <w:t>True</w:t>
      </w:r>
    </w:p>
    <w:p w14:paraId="53BA9938" w14:textId="77777777" w:rsidR="001F27AA" w:rsidRDefault="001F27AA" w:rsidP="001F27AA">
      <w:r>
        <w:t>False*</w:t>
      </w:r>
    </w:p>
    <w:p w14:paraId="6202BEAA" w14:textId="3894EE75" w:rsidR="00F654DF" w:rsidRDefault="001F27AA" w:rsidP="001F27AA">
      <w:r>
        <w:t>points:1.00</w:t>
      </w:r>
    </w:p>
    <w:p w14:paraId="062370BF" w14:textId="4FE252B2" w:rsidR="001F27AA" w:rsidRDefault="00DD5A84" w:rsidP="001F27AA">
      <w:r w:rsidRPr="00DD5A84">
        <w:t>Reading the ruler in the image below, what is the measurement between the two arrows?</w:t>
      </w:r>
    </w:p>
    <w:p w14:paraId="560BFA78" w14:textId="0834A504" w:rsidR="00DD5A84" w:rsidRDefault="00BB3B6B" w:rsidP="001F27A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994077" wp14:editId="0528C5B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508250" cy="2508250"/>
            <wp:effectExtent l="0" t="0" r="6350" b="6350"/>
            <wp:wrapSquare wrapText="bothSides"/>
            <wp:docPr id="1579742497" name="Picture 1" descr="A white rul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742497" name="Picture 1" descr="A white rul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63CC">
        <w:br w:type="textWrapping" w:clear="all"/>
      </w:r>
    </w:p>
    <w:p w14:paraId="75B20BDA" w14:textId="77777777" w:rsidR="005B2505" w:rsidRDefault="005B2505" w:rsidP="005B2505">
      <w:pPr>
        <w:pStyle w:val="ListParagraph"/>
        <w:numPr>
          <w:ilvl w:val="0"/>
          <w:numId w:val="5"/>
        </w:numPr>
      </w:pPr>
      <w:r>
        <w:t>6/8"</w:t>
      </w:r>
    </w:p>
    <w:p w14:paraId="4A7D933F" w14:textId="77777777" w:rsidR="005B2505" w:rsidRDefault="005B2505" w:rsidP="005B2505">
      <w:pPr>
        <w:pStyle w:val="ListParagraph"/>
        <w:numPr>
          <w:ilvl w:val="0"/>
          <w:numId w:val="5"/>
        </w:numPr>
      </w:pPr>
      <w:r>
        <w:t>1/8"</w:t>
      </w:r>
    </w:p>
    <w:p w14:paraId="4E86A4D6" w14:textId="77777777" w:rsidR="005B2505" w:rsidRDefault="005B2505" w:rsidP="005B2505">
      <w:pPr>
        <w:pStyle w:val="ListParagraph"/>
        <w:numPr>
          <w:ilvl w:val="0"/>
          <w:numId w:val="5"/>
        </w:numPr>
      </w:pPr>
      <w:r>
        <w:t>1 and 6/8"*</w:t>
      </w:r>
    </w:p>
    <w:p w14:paraId="1E6E947D" w14:textId="77777777" w:rsidR="005B2505" w:rsidRDefault="005B2505" w:rsidP="005B2505">
      <w:pPr>
        <w:pStyle w:val="ListParagraph"/>
        <w:numPr>
          <w:ilvl w:val="0"/>
          <w:numId w:val="5"/>
        </w:numPr>
      </w:pPr>
      <w:r>
        <w:t>5/8"</w:t>
      </w:r>
    </w:p>
    <w:p w14:paraId="22A171BB" w14:textId="15A27F14" w:rsidR="00066DA9" w:rsidRDefault="005B2505" w:rsidP="001F27AA">
      <w:pPr>
        <w:pStyle w:val="ListParagraph"/>
        <w:numPr>
          <w:ilvl w:val="0"/>
          <w:numId w:val="5"/>
        </w:numPr>
      </w:pPr>
      <w:r>
        <w:t>1 and 7/8"</w:t>
      </w:r>
    </w:p>
    <w:p w14:paraId="7A3CE4B5" w14:textId="023CF72A" w:rsidR="00841A40" w:rsidRDefault="00841A40" w:rsidP="00841A40">
      <w:pPr>
        <w:pStyle w:val="ListParagraph"/>
      </w:pPr>
      <w:r>
        <w:t>Points:1.00</w:t>
      </w:r>
    </w:p>
    <w:p w14:paraId="4CFF955F" w14:textId="77777777" w:rsidR="00841A40" w:rsidRDefault="00841A40" w:rsidP="00841A40">
      <w:pPr>
        <w:pStyle w:val="ListParagraph"/>
      </w:pPr>
    </w:p>
    <w:p w14:paraId="2EB4FF0A" w14:textId="77777777" w:rsidR="001863CC" w:rsidRDefault="001863CC" w:rsidP="001863CC">
      <w:r w:rsidRPr="00DD5A84">
        <w:t>Reading the ruler in the image below, what is the measurement between the two arrows?</w:t>
      </w:r>
    </w:p>
    <w:p w14:paraId="24EB6DDE" w14:textId="0CF3429E" w:rsidR="001863CC" w:rsidRDefault="007E0790" w:rsidP="00841A40">
      <w:pPr>
        <w:pStyle w:val="ListParagraph"/>
      </w:pPr>
      <w:r>
        <w:rPr>
          <w:noProof/>
        </w:rPr>
        <w:drawing>
          <wp:inline distT="0" distB="0" distL="0" distR="0" wp14:anchorId="3303DFC4" wp14:editId="072E3385">
            <wp:extent cx="1709343" cy="1714500"/>
            <wp:effectExtent l="0" t="0" r="5715" b="0"/>
            <wp:docPr id="1771545002" name="Picture 2" descr="A close-up of a ru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45002" name="Picture 2" descr="A close-up of a ru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74" cy="172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68F3F" w14:textId="77777777" w:rsidR="007E0790" w:rsidRDefault="007E0790" w:rsidP="00841A40">
      <w:pPr>
        <w:pStyle w:val="ListParagraph"/>
      </w:pPr>
    </w:p>
    <w:p w14:paraId="2D6215AB" w14:textId="54641D0B" w:rsidR="007F4942" w:rsidRPr="007F4942" w:rsidRDefault="007F4942" w:rsidP="00F02857">
      <w:pPr>
        <w:pStyle w:val="ListParagraph"/>
        <w:numPr>
          <w:ilvl w:val="0"/>
          <w:numId w:val="6"/>
        </w:numPr>
      </w:pPr>
      <w:r w:rsidRPr="007F4942">
        <w:t>1 and 5/8</w:t>
      </w:r>
    </w:p>
    <w:p w14:paraId="5389A085" w14:textId="08864783" w:rsidR="007F4942" w:rsidRPr="007F4942" w:rsidRDefault="007F4942" w:rsidP="00F02857">
      <w:pPr>
        <w:pStyle w:val="ListParagraph"/>
        <w:numPr>
          <w:ilvl w:val="0"/>
          <w:numId w:val="6"/>
        </w:numPr>
      </w:pPr>
      <w:r w:rsidRPr="007F4942">
        <w:t>13/8</w:t>
      </w:r>
    </w:p>
    <w:p w14:paraId="6478881C" w14:textId="2D18DC84" w:rsidR="007F4942" w:rsidRPr="007F4942" w:rsidRDefault="007F4942" w:rsidP="00F02857">
      <w:pPr>
        <w:pStyle w:val="ListParagraph"/>
        <w:numPr>
          <w:ilvl w:val="0"/>
          <w:numId w:val="6"/>
        </w:numPr>
      </w:pPr>
      <w:r w:rsidRPr="007F4942">
        <w:t>5/8</w:t>
      </w:r>
      <w:r>
        <w:t>*</w:t>
      </w:r>
    </w:p>
    <w:p w14:paraId="50397B71" w14:textId="1653FD6B" w:rsidR="007F4942" w:rsidRPr="007F4942" w:rsidRDefault="007F4942" w:rsidP="00F02857">
      <w:pPr>
        <w:pStyle w:val="ListParagraph"/>
        <w:numPr>
          <w:ilvl w:val="0"/>
          <w:numId w:val="6"/>
        </w:numPr>
      </w:pPr>
      <w:r w:rsidRPr="007F4942">
        <w:t>Answers 1 and 2 are correct.</w:t>
      </w:r>
    </w:p>
    <w:p w14:paraId="4841750B" w14:textId="77777777" w:rsidR="007F4942" w:rsidRDefault="007F4942" w:rsidP="00F02857">
      <w:pPr>
        <w:pStyle w:val="ListParagraph"/>
        <w:numPr>
          <w:ilvl w:val="0"/>
          <w:numId w:val="6"/>
        </w:numPr>
      </w:pPr>
      <w:r w:rsidRPr="007F4942">
        <w:t>None of the above.</w:t>
      </w:r>
    </w:p>
    <w:p w14:paraId="3244744B" w14:textId="6DEF0148" w:rsidR="007F4942" w:rsidRPr="007F4942" w:rsidRDefault="00F02857" w:rsidP="007F4942">
      <w:pPr>
        <w:pStyle w:val="ListParagraph"/>
      </w:pPr>
      <w:r>
        <w:t>Points:1.00</w:t>
      </w:r>
    </w:p>
    <w:p w14:paraId="3DFEC7CA" w14:textId="77777777" w:rsidR="00EF6CB1" w:rsidRDefault="00EF6CB1" w:rsidP="00EF6CB1">
      <w:r>
        <w:lastRenderedPageBreak/>
        <w:t xml:space="preserve">Look at the steel rule. What is the measurement between the 2 arrows? </w:t>
      </w:r>
    </w:p>
    <w:p w14:paraId="72436786" w14:textId="77777777" w:rsidR="00EF6CB1" w:rsidRDefault="00EF6CB1" w:rsidP="00EF6CB1">
      <w:r>
        <w:rPr>
          <w:noProof/>
        </w:rPr>
        <w:drawing>
          <wp:inline distT="0" distB="0" distL="0" distR="0" wp14:anchorId="359E198E" wp14:editId="0D472A24">
            <wp:extent cx="2625577" cy="2616200"/>
            <wp:effectExtent l="0" t="0" r="3810" b="0"/>
            <wp:docPr id="729007033" name="Picture 3" descr="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ad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71" cy="261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6309" w14:textId="77777777" w:rsidR="00EF6CB1" w:rsidRDefault="00EF6CB1" w:rsidP="00EF6CB1">
      <w:pPr>
        <w:pStyle w:val="ListParagraph"/>
        <w:numPr>
          <w:ilvl w:val="0"/>
          <w:numId w:val="7"/>
        </w:numPr>
      </w:pPr>
      <w:r>
        <w:t>1/16'</w:t>
      </w:r>
    </w:p>
    <w:p w14:paraId="2DCF24B7" w14:textId="77777777" w:rsidR="00EF6CB1" w:rsidRDefault="00EF6CB1" w:rsidP="00EF6CB1">
      <w:pPr>
        <w:pStyle w:val="ListParagraph"/>
        <w:numPr>
          <w:ilvl w:val="0"/>
          <w:numId w:val="7"/>
        </w:numPr>
      </w:pPr>
      <w:r>
        <w:t>1/32"</w:t>
      </w:r>
    </w:p>
    <w:p w14:paraId="7EC04F27" w14:textId="77777777" w:rsidR="00EF6CB1" w:rsidRDefault="00EF6CB1" w:rsidP="00EF6CB1">
      <w:pPr>
        <w:pStyle w:val="ListParagraph"/>
        <w:numPr>
          <w:ilvl w:val="0"/>
          <w:numId w:val="7"/>
        </w:numPr>
      </w:pPr>
      <w:r>
        <w:t>1/8"*</w:t>
      </w:r>
    </w:p>
    <w:p w14:paraId="32A980BB" w14:textId="77777777" w:rsidR="00EF6CB1" w:rsidRDefault="00EF6CB1" w:rsidP="00EF6CB1">
      <w:pPr>
        <w:pStyle w:val="ListParagraph"/>
        <w:numPr>
          <w:ilvl w:val="0"/>
          <w:numId w:val="7"/>
        </w:numPr>
      </w:pPr>
      <w:r>
        <w:t>1 and 1/8"</w:t>
      </w:r>
    </w:p>
    <w:p w14:paraId="2BBC5FA0" w14:textId="77777777" w:rsidR="00EF6CB1" w:rsidRDefault="00EF6CB1" w:rsidP="00EF6CB1">
      <w:pPr>
        <w:pStyle w:val="ListParagraph"/>
        <w:numPr>
          <w:ilvl w:val="0"/>
          <w:numId w:val="7"/>
        </w:numPr>
      </w:pPr>
      <w:r>
        <w:t>Answers A and C are correct</w:t>
      </w:r>
    </w:p>
    <w:p w14:paraId="74AD40DB" w14:textId="77777777" w:rsidR="00EF6CB1" w:rsidRDefault="00EF6CB1" w:rsidP="00EF6CB1">
      <w:r>
        <w:t>points:1.00</w:t>
      </w:r>
    </w:p>
    <w:p w14:paraId="2DAFC61A" w14:textId="77777777" w:rsidR="00A80C44" w:rsidRDefault="00A80C44" w:rsidP="00A80C44">
      <w:r>
        <w:t>Look at the photo and notice which steel rule is shown for the type of measurement. What is the measurement between the 2 arrows?</w:t>
      </w:r>
    </w:p>
    <w:p w14:paraId="4B4F9528" w14:textId="77777777" w:rsidR="00A80C44" w:rsidRDefault="00A80C44" w:rsidP="00A80C44">
      <w:pPr>
        <w:pStyle w:val="ListParagraph"/>
        <w:numPr>
          <w:ilvl w:val="0"/>
          <w:numId w:val="8"/>
        </w:numPr>
      </w:pPr>
      <w:r>
        <w:rPr>
          <w:noProof/>
        </w:rPr>
        <w:drawing>
          <wp:inline distT="0" distB="0" distL="0" distR="0" wp14:anchorId="09BB6A29" wp14:editId="75E44C6E">
            <wp:extent cx="2931809" cy="2952750"/>
            <wp:effectExtent l="0" t="0" r="1905" b="0"/>
            <wp:docPr id="823785200" name="Picture 4" descr="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a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515" cy="295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A04D6" w14:textId="77777777" w:rsidR="00A80C44" w:rsidRDefault="00A80C44" w:rsidP="00A80C44">
      <w:pPr>
        <w:pStyle w:val="ListParagraph"/>
        <w:numPr>
          <w:ilvl w:val="0"/>
          <w:numId w:val="8"/>
        </w:numPr>
      </w:pPr>
      <w:r>
        <w:lastRenderedPageBreak/>
        <w:t>1/8"</w:t>
      </w:r>
    </w:p>
    <w:p w14:paraId="4C384F65" w14:textId="77777777" w:rsidR="00A80C44" w:rsidRDefault="00A80C44" w:rsidP="00A80C44">
      <w:pPr>
        <w:pStyle w:val="ListParagraph"/>
        <w:numPr>
          <w:ilvl w:val="0"/>
          <w:numId w:val="8"/>
        </w:numPr>
      </w:pPr>
      <w:r>
        <w:t>11/8"</w:t>
      </w:r>
    </w:p>
    <w:p w14:paraId="274AC4BD" w14:textId="77777777" w:rsidR="00A80C44" w:rsidRDefault="00A80C44" w:rsidP="00A80C44">
      <w:pPr>
        <w:pStyle w:val="ListParagraph"/>
        <w:numPr>
          <w:ilvl w:val="0"/>
          <w:numId w:val="8"/>
        </w:numPr>
      </w:pPr>
      <w:r>
        <w:t>11/64"</w:t>
      </w:r>
    </w:p>
    <w:p w14:paraId="7A6A417A" w14:textId="77777777" w:rsidR="00A80C44" w:rsidRDefault="00A80C44" w:rsidP="00A80C44">
      <w:pPr>
        <w:pStyle w:val="ListParagraph"/>
        <w:numPr>
          <w:ilvl w:val="0"/>
          <w:numId w:val="8"/>
        </w:numPr>
      </w:pPr>
      <w:r>
        <w:t>10/64"</w:t>
      </w:r>
    </w:p>
    <w:p w14:paraId="595ED5B6" w14:textId="77777777" w:rsidR="00A80C44" w:rsidRDefault="00A80C44" w:rsidP="00A80C44">
      <w:pPr>
        <w:pStyle w:val="ListParagraph"/>
        <w:numPr>
          <w:ilvl w:val="0"/>
          <w:numId w:val="8"/>
        </w:numPr>
      </w:pPr>
      <w:r>
        <w:t>11/32"*</w:t>
      </w:r>
    </w:p>
    <w:p w14:paraId="263992A4" w14:textId="77777777" w:rsidR="00A80C44" w:rsidRDefault="00A80C44" w:rsidP="00A80C44">
      <w:r>
        <w:t>points:1.00</w:t>
      </w:r>
    </w:p>
    <w:p w14:paraId="56F1B337" w14:textId="77777777" w:rsidR="00C62078" w:rsidRDefault="00C62078" w:rsidP="00C62078">
      <w:r>
        <w:t>Look at the photo and identify the part name.</w:t>
      </w:r>
    </w:p>
    <w:p w14:paraId="11752E2F" w14:textId="77777777" w:rsidR="00C62078" w:rsidRDefault="00C62078" w:rsidP="00C62078">
      <w:r>
        <w:rPr>
          <w:noProof/>
        </w:rPr>
        <w:drawing>
          <wp:inline distT="0" distB="0" distL="0" distR="0" wp14:anchorId="5BE274E6" wp14:editId="19AB8D4C">
            <wp:extent cx="2000250" cy="2005916"/>
            <wp:effectExtent l="0" t="0" r="0" b="0"/>
            <wp:docPr id="323154245" name="Picture 10" descr="identify the part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dentify the part na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813" cy="201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97573" w14:textId="77777777" w:rsidR="00C62078" w:rsidRDefault="00C62078" w:rsidP="00C62078">
      <w:pPr>
        <w:pStyle w:val="ListParagraph"/>
        <w:numPr>
          <w:ilvl w:val="0"/>
          <w:numId w:val="9"/>
        </w:numPr>
      </w:pPr>
      <w:r>
        <w:t>Lock</w:t>
      </w:r>
    </w:p>
    <w:p w14:paraId="699B9557" w14:textId="77777777" w:rsidR="00C62078" w:rsidRDefault="00C62078" w:rsidP="00C62078">
      <w:pPr>
        <w:pStyle w:val="ListParagraph"/>
        <w:numPr>
          <w:ilvl w:val="0"/>
          <w:numId w:val="9"/>
        </w:numPr>
      </w:pPr>
      <w:r>
        <w:t>Spindle</w:t>
      </w:r>
    </w:p>
    <w:p w14:paraId="10BD1F46" w14:textId="77777777" w:rsidR="00C62078" w:rsidRDefault="00C62078" w:rsidP="00C62078">
      <w:pPr>
        <w:pStyle w:val="ListParagraph"/>
        <w:numPr>
          <w:ilvl w:val="0"/>
          <w:numId w:val="9"/>
        </w:numPr>
      </w:pPr>
      <w:r>
        <w:t>Anvil</w:t>
      </w:r>
    </w:p>
    <w:p w14:paraId="42656CCA" w14:textId="77777777" w:rsidR="00C62078" w:rsidRDefault="00C62078" w:rsidP="00C62078">
      <w:pPr>
        <w:pStyle w:val="ListParagraph"/>
        <w:numPr>
          <w:ilvl w:val="0"/>
          <w:numId w:val="9"/>
        </w:numPr>
      </w:pPr>
      <w:r>
        <w:t>Friction Drive*</w:t>
      </w:r>
    </w:p>
    <w:p w14:paraId="480B493D" w14:textId="77777777" w:rsidR="00C62078" w:rsidRDefault="00C62078" w:rsidP="00C62078">
      <w:pPr>
        <w:pStyle w:val="ListParagraph"/>
        <w:numPr>
          <w:ilvl w:val="0"/>
          <w:numId w:val="9"/>
        </w:numPr>
      </w:pPr>
      <w:r>
        <w:t>Frame</w:t>
      </w:r>
    </w:p>
    <w:p w14:paraId="74058A6A" w14:textId="77777777" w:rsidR="00C62078" w:rsidRDefault="00C62078" w:rsidP="00C62078">
      <w:r>
        <w:t>points:1.00</w:t>
      </w:r>
    </w:p>
    <w:p w14:paraId="139BFBDF" w14:textId="77777777" w:rsidR="00C62078" w:rsidRDefault="00C62078" w:rsidP="00C62078"/>
    <w:p w14:paraId="621A5B1F" w14:textId="77777777" w:rsidR="00C62078" w:rsidRDefault="00C62078" w:rsidP="00C62078">
      <w:r>
        <w:t xml:space="preserve">Look at the photo and identify the part name. </w:t>
      </w:r>
    </w:p>
    <w:p w14:paraId="2826AE8C" w14:textId="77777777" w:rsidR="00C62078" w:rsidRDefault="00C62078" w:rsidP="00C62078">
      <w:r>
        <w:rPr>
          <w:noProof/>
        </w:rPr>
        <w:drawing>
          <wp:inline distT="0" distB="0" distL="0" distR="0" wp14:anchorId="65586C1B" wp14:editId="53D12536">
            <wp:extent cx="1767840" cy="1779905"/>
            <wp:effectExtent l="0" t="0" r="3810" b="0"/>
            <wp:docPr id="272698257" name="Picture 9" descr="A close-up of a micro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698257" name="Picture 9" descr="A close-up of a micro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02F51E" w14:textId="77777777" w:rsidR="00C62078" w:rsidRDefault="00C62078" w:rsidP="00C62078">
      <w:pPr>
        <w:pStyle w:val="ListParagraph"/>
        <w:numPr>
          <w:ilvl w:val="0"/>
          <w:numId w:val="10"/>
        </w:numPr>
      </w:pPr>
      <w:r>
        <w:t>Thimble</w:t>
      </w:r>
    </w:p>
    <w:p w14:paraId="5F826BF2" w14:textId="77777777" w:rsidR="00C62078" w:rsidRDefault="00C62078" w:rsidP="00C62078">
      <w:pPr>
        <w:pStyle w:val="ListParagraph"/>
        <w:numPr>
          <w:ilvl w:val="0"/>
          <w:numId w:val="10"/>
        </w:numPr>
      </w:pPr>
      <w:r>
        <w:lastRenderedPageBreak/>
        <w:t>Spindle*</w:t>
      </w:r>
    </w:p>
    <w:p w14:paraId="2973FA0F" w14:textId="77777777" w:rsidR="00C62078" w:rsidRDefault="00C62078" w:rsidP="00C62078">
      <w:pPr>
        <w:pStyle w:val="ListParagraph"/>
        <w:numPr>
          <w:ilvl w:val="0"/>
          <w:numId w:val="10"/>
        </w:numPr>
      </w:pPr>
      <w:r>
        <w:t>Barrel/Sleeve</w:t>
      </w:r>
    </w:p>
    <w:p w14:paraId="614CCE70" w14:textId="77777777" w:rsidR="00C62078" w:rsidRDefault="00C62078" w:rsidP="00C62078">
      <w:pPr>
        <w:pStyle w:val="ListParagraph"/>
        <w:numPr>
          <w:ilvl w:val="0"/>
          <w:numId w:val="10"/>
        </w:numPr>
      </w:pPr>
      <w:r>
        <w:t>Fraction Drive</w:t>
      </w:r>
    </w:p>
    <w:p w14:paraId="5A989958" w14:textId="77777777" w:rsidR="00C62078" w:rsidRDefault="00C62078" w:rsidP="00C62078">
      <w:pPr>
        <w:pStyle w:val="ListParagraph"/>
        <w:numPr>
          <w:ilvl w:val="0"/>
          <w:numId w:val="10"/>
        </w:numPr>
      </w:pPr>
      <w:r>
        <w:t>Frame</w:t>
      </w:r>
    </w:p>
    <w:p w14:paraId="2B3FAC12" w14:textId="77777777" w:rsidR="00C62078" w:rsidRDefault="00C62078" w:rsidP="00C62078">
      <w:r>
        <w:t>points:1.00</w:t>
      </w:r>
    </w:p>
    <w:p w14:paraId="44B905FB" w14:textId="77777777" w:rsidR="00C62078" w:rsidRDefault="00C62078" w:rsidP="00C62078"/>
    <w:p w14:paraId="0927470D" w14:textId="77777777" w:rsidR="00C62078" w:rsidRDefault="00C62078" w:rsidP="00C62078">
      <w:r>
        <w:t xml:space="preserve">Look at the photo and identify the part name. </w:t>
      </w:r>
    </w:p>
    <w:p w14:paraId="42DD8188" w14:textId="77777777" w:rsidR="00C62078" w:rsidRDefault="00C62078" w:rsidP="00C62078">
      <w:pPr>
        <w:pStyle w:val="ListParagraph"/>
      </w:pPr>
      <w:r>
        <w:rPr>
          <w:noProof/>
        </w:rPr>
        <w:drawing>
          <wp:inline distT="0" distB="0" distL="0" distR="0" wp14:anchorId="64945F41" wp14:editId="198D6BFA">
            <wp:extent cx="1738155" cy="1727200"/>
            <wp:effectExtent l="0" t="0" r="0" b="6350"/>
            <wp:docPr id="1408018888" name="Picture 11" descr="A close-up of a blue measur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018888" name="Picture 11" descr="A close-up of a blue measuring de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45" cy="173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F2702" w14:textId="77777777" w:rsidR="00C62078" w:rsidRDefault="00C62078" w:rsidP="00C62078">
      <w:pPr>
        <w:pStyle w:val="ListParagraph"/>
        <w:numPr>
          <w:ilvl w:val="0"/>
          <w:numId w:val="11"/>
        </w:numPr>
      </w:pPr>
      <w:r>
        <w:t>Thimble*</w:t>
      </w:r>
    </w:p>
    <w:p w14:paraId="2E484115" w14:textId="77777777" w:rsidR="00C62078" w:rsidRDefault="00C62078" w:rsidP="00C62078">
      <w:pPr>
        <w:pStyle w:val="ListParagraph"/>
        <w:numPr>
          <w:ilvl w:val="0"/>
          <w:numId w:val="11"/>
        </w:numPr>
      </w:pPr>
      <w:r>
        <w:t>Lock</w:t>
      </w:r>
    </w:p>
    <w:p w14:paraId="24F595CD" w14:textId="77777777" w:rsidR="00C62078" w:rsidRDefault="00C62078" w:rsidP="00C62078">
      <w:pPr>
        <w:pStyle w:val="ListParagraph"/>
        <w:numPr>
          <w:ilvl w:val="0"/>
          <w:numId w:val="11"/>
        </w:numPr>
      </w:pPr>
      <w:r>
        <w:t>Barrel/Sleeve</w:t>
      </w:r>
    </w:p>
    <w:p w14:paraId="7C80A4C6" w14:textId="77777777" w:rsidR="00C62078" w:rsidRDefault="00C62078" w:rsidP="00C62078">
      <w:pPr>
        <w:pStyle w:val="ListParagraph"/>
        <w:numPr>
          <w:ilvl w:val="0"/>
          <w:numId w:val="11"/>
        </w:numPr>
      </w:pPr>
      <w:r>
        <w:t>Anvil</w:t>
      </w:r>
    </w:p>
    <w:p w14:paraId="6E3E2ED2" w14:textId="77777777" w:rsidR="00C62078" w:rsidRDefault="00C62078" w:rsidP="00C62078">
      <w:pPr>
        <w:pStyle w:val="ListParagraph"/>
        <w:numPr>
          <w:ilvl w:val="0"/>
          <w:numId w:val="11"/>
        </w:numPr>
      </w:pPr>
      <w:r>
        <w:t>Frame</w:t>
      </w:r>
    </w:p>
    <w:p w14:paraId="629727E5" w14:textId="77777777" w:rsidR="00C62078" w:rsidRDefault="00C62078" w:rsidP="00C62078">
      <w:r>
        <w:t>points:1.00</w:t>
      </w:r>
    </w:p>
    <w:p w14:paraId="0848BEE5" w14:textId="77777777" w:rsidR="00736E14" w:rsidRDefault="00736E14" w:rsidP="00736E14">
      <w:r>
        <w:t>Which of the following is not a property of metals?</w:t>
      </w:r>
    </w:p>
    <w:p w14:paraId="69CFFA08" w14:textId="77777777" w:rsidR="00736E14" w:rsidRDefault="00736E14" w:rsidP="00736E14">
      <w:pPr>
        <w:pStyle w:val="ListParagraph"/>
        <w:numPr>
          <w:ilvl w:val="0"/>
          <w:numId w:val="22"/>
        </w:numPr>
      </w:pPr>
      <w:r>
        <w:t>Chemical</w:t>
      </w:r>
    </w:p>
    <w:p w14:paraId="6AB7F080" w14:textId="77777777" w:rsidR="00736E14" w:rsidRDefault="00736E14" w:rsidP="00736E14">
      <w:pPr>
        <w:pStyle w:val="ListParagraph"/>
        <w:numPr>
          <w:ilvl w:val="0"/>
          <w:numId w:val="22"/>
        </w:numPr>
      </w:pPr>
      <w:r>
        <w:t>Electrical</w:t>
      </w:r>
    </w:p>
    <w:p w14:paraId="2D925869" w14:textId="77777777" w:rsidR="00736E14" w:rsidRDefault="00736E14" w:rsidP="00736E14">
      <w:pPr>
        <w:pStyle w:val="ListParagraph"/>
        <w:numPr>
          <w:ilvl w:val="0"/>
          <w:numId w:val="22"/>
        </w:numPr>
      </w:pPr>
      <w:r>
        <w:t>Mechanical</w:t>
      </w:r>
    </w:p>
    <w:p w14:paraId="62567BED" w14:textId="77777777" w:rsidR="00736E14" w:rsidRDefault="00736E14" w:rsidP="00736E14">
      <w:pPr>
        <w:pStyle w:val="ListParagraph"/>
        <w:numPr>
          <w:ilvl w:val="0"/>
          <w:numId w:val="22"/>
        </w:numPr>
      </w:pPr>
      <w:r>
        <w:t>Physical</w:t>
      </w:r>
    </w:p>
    <w:p w14:paraId="2ADD0D63" w14:textId="77777777" w:rsidR="00736E14" w:rsidRDefault="00736E14" w:rsidP="00736E14">
      <w:pPr>
        <w:pStyle w:val="ListParagraph"/>
        <w:numPr>
          <w:ilvl w:val="0"/>
          <w:numId w:val="22"/>
        </w:numPr>
      </w:pPr>
      <w:r>
        <w:t>Elasticity*</w:t>
      </w:r>
    </w:p>
    <w:p w14:paraId="7D576414" w14:textId="77777777" w:rsidR="00736E14" w:rsidRDefault="00736E14" w:rsidP="00736E14">
      <w:r>
        <w:t>points:1.00</w:t>
      </w:r>
    </w:p>
    <w:p w14:paraId="1CA760A8" w14:textId="77777777" w:rsidR="00736E14" w:rsidRDefault="00736E14" w:rsidP="00736E14"/>
    <w:p w14:paraId="5C33DD94" w14:textId="77777777" w:rsidR="00736E14" w:rsidRDefault="00736E14" w:rsidP="00736E14">
      <w:r>
        <w:t>Which of the following are properties of ceramics?</w:t>
      </w:r>
    </w:p>
    <w:p w14:paraId="4CC85AB8" w14:textId="77777777" w:rsidR="00736E14" w:rsidRDefault="00736E14" w:rsidP="00736E14">
      <w:pPr>
        <w:pStyle w:val="ListParagraph"/>
        <w:numPr>
          <w:ilvl w:val="0"/>
          <w:numId w:val="21"/>
        </w:numPr>
      </w:pPr>
      <w:r>
        <w:t>High melting point</w:t>
      </w:r>
    </w:p>
    <w:p w14:paraId="3D4D2A86" w14:textId="77777777" w:rsidR="00736E14" w:rsidRDefault="00736E14" w:rsidP="00736E14">
      <w:pPr>
        <w:pStyle w:val="ListParagraph"/>
        <w:numPr>
          <w:ilvl w:val="0"/>
          <w:numId w:val="21"/>
        </w:numPr>
      </w:pPr>
      <w:r>
        <w:t>Resist conducting heat and electricity</w:t>
      </w:r>
    </w:p>
    <w:p w14:paraId="54651CD0" w14:textId="77777777" w:rsidR="00736E14" w:rsidRDefault="00736E14" w:rsidP="00736E14">
      <w:pPr>
        <w:pStyle w:val="ListParagraph"/>
        <w:numPr>
          <w:ilvl w:val="0"/>
          <w:numId w:val="21"/>
        </w:numPr>
      </w:pPr>
      <w:r>
        <w:lastRenderedPageBreak/>
        <w:t>Brittle</w:t>
      </w:r>
    </w:p>
    <w:p w14:paraId="460F3200" w14:textId="77777777" w:rsidR="00736E14" w:rsidRDefault="00736E14" w:rsidP="00736E14">
      <w:pPr>
        <w:pStyle w:val="ListParagraph"/>
        <w:numPr>
          <w:ilvl w:val="0"/>
          <w:numId w:val="21"/>
        </w:numPr>
      </w:pPr>
      <w:r>
        <w:t>Resist corrosion</w:t>
      </w:r>
    </w:p>
    <w:p w14:paraId="4FFE0D0E" w14:textId="77777777" w:rsidR="00736E14" w:rsidRDefault="00736E14" w:rsidP="00736E14">
      <w:pPr>
        <w:pStyle w:val="ListParagraph"/>
        <w:numPr>
          <w:ilvl w:val="0"/>
          <w:numId w:val="21"/>
        </w:numPr>
      </w:pPr>
      <w:r>
        <w:t xml:space="preserve">All of the above are properties of </w:t>
      </w:r>
      <w:proofErr w:type="gramStart"/>
      <w:r>
        <w:t>ceramics.*</w:t>
      </w:r>
      <w:proofErr w:type="gramEnd"/>
    </w:p>
    <w:p w14:paraId="6047B0DE" w14:textId="77777777" w:rsidR="00736E14" w:rsidRDefault="00736E14" w:rsidP="00736E14">
      <w:r>
        <w:t>points:1.00</w:t>
      </w:r>
    </w:p>
    <w:p w14:paraId="39592C3C" w14:textId="77777777" w:rsidR="00736E14" w:rsidRDefault="00736E14" w:rsidP="00736E14"/>
    <w:p w14:paraId="2D02CFBE" w14:textId="77777777" w:rsidR="00736E14" w:rsidRDefault="00736E14" w:rsidP="00736E14">
      <w:r>
        <w:t xml:space="preserve">&lt;p&gt;True or false: spark tests are good for differentiating steels that are of different families of </w:t>
      </w:r>
      <w:proofErr w:type="gramStart"/>
      <w:r>
        <w:t>steel?&lt;</w:t>
      </w:r>
      <w:proofErr w:type="gramEnd"/>
      <w:r>
        <w:t>/p&gt;</w:t>
      </w:r>
    </w:p>
    <w:p w14:paraId="5FE86C9C" w14:textId="77777777" w:rsidR="00736E14" w:rsidRDefault="00736E14" w:rsidP="00736E14">
      <w:r>
        <w:t>True*</w:t>
      </w:r>
    </w:p>
    <w:p w14:paraId="729B8C89" w14:textId="77777777" w:rsidR="00736E14" w:rsidRDefault="00736E14" w:rsidP="00736E14">
      <w:r>
        <w:t>False</w:t>
      </w:r>
    </w:p>
    <w:p w14:paraId="546B6B3D" w14:textId="77777777" w:rsidR="00736E14" w:rsidRDefault="00736E14" w:rsidP="00736E14">
      <w:r>
        <w:t>points:1.00</w:t>
      </w:r>
    </w:p>
    <w:p w14:paraId="37FDEC96" w14:textId="77777777" w:rsidR="00736E14" w:rsidRDefault="00736E14" w:rsidP="00736E14"/>
    <w:p w14:paraId="2369FFC6" w14:textId="77777777" w:rsidR="00736E14" w:rsidRDefault="00736E14" w:rsidP="00736E14">
      <w:r>
        <w:t>Which of the following is not a property of nonferrous metals?</w:t>
      </w:r>
    </w:p>
    <w:p w14:paraId="34861B22" w14:textId="77777777" w:rsidR="00736E14" w:rsidRDefault="00736E14" w:rsidP="00736E14">
      <w:pPr>
        <w:pStyle w:val="ListParagraph"/>
        <w:numPr>
          <w:ilvl w:val="0"/>
          <w:numId w:val="20"/>
        </w:numPr>
      </w:pPr>
      <w:r>
        <w:t>Good conductivity</w:t>
      </w:r>
    </w:p>
    <w:p w14:paraId="17CBB6C7" w14:textId="77777777" w:rsidR="00736E14" w:rsidRDefault="00736E14" w:rsidP="00736E14">
      <w:pPr>
        <w:pStyle w:val="ListParagraph"/>
        <w:numPr>
          <w:ilvl w:val="0"/>
          <w:numId w:val="20"/>
        </w:numPr>
      </w:pPr>
      <w:r>
        <w:t>Heavyweight*</w:t>
      </w:r>
    </w:p>
    <w:p w14:paraId="7D2FB872" w14:textId="77777777" w:rsidR="00736E14" w:rsidRDefault="00736E14" w:rsidP="00736E14">
      <w:pPr>
        <w:pStyle w:val="ListParagraph"/>
        <w:numPr>
          <w:ilvl w:val="0"/>
          <w:numId w:val="20"/>
        </w:numPr>
      </w:pPr>
      <w:r>
        <w:t>Corrosion resistant</w:t>
      </w:r>
    </w:p>
    <w:p w14:paraId="2AC3EA8C" w14:textId="77777777" w:rsidR="00736E14" w:rsidRDefault="00736E14" w:rsidP="00736E14">
      <w:pPr>
        <w:pStyle w:val="ListParagraph"/>
        <w:numPr>
          <w:ilvl w:val="0"/>
          <w:numId w:val="20"/>
        </w:numPr>
      </w:pPr>
      <w:r>
        <w:t>Strong and better performance at higher temperatures</w:t>
      </w:r>
    </w:p>
    <w:p w14:paraId="3909BD86" w14:textId="77777777" w:rsidR="00736E14" w:rsidRDefault="00736E14" w:rsidP="00736E14">
      <w:pPr>
        <w:pStyle w:val="ListParagraph"/>
        <w:numPr>
          <w:ilvl w:val="0"/>
          <w:numId w:val="20"/>
        </w:numPr>
      </w:pPr>
      <w:proofErr w:type="gramStart"/>
      <w:r>
        <w:t>All of</w:t>
      </w:r>
      <w:proofErr w:type="gramEnd"/>
      <w:r>
        <w:t xml:space="preserve"> the above are properties of nonferrous metals</w:t>
      </w:r>
    </w:p>
    <w:p w14:paraId="45B88E27" w14:textId="77777777" w:rsidR="00736E14" w:rsidRDefault="00736E14" w:rsidP="00736E14">
      <w:r>
        <w:t>points:1.00</w:t>
      </w:r>
    </w:p>
    <w:p w14:paraId="54324B27" w14:textId="77777777" w:rsidR="00736E14" w:rsidRDefault="00736E14" w:rsidP="00736E14"/>
    <w:p w14:paraId="287A00F8" w14:textId="77777777" w:rsidR="00736E14" w:rsidRDefault="00736E14" w:rsidP="00736E14">
      <w:r>
        <w:t>True or false: copper is a good electrical conductor but not a good thermal conductor.</w:t>
      </w:r>
    </w:p>
    <w:p w14:paraId="6B83EFDA" w14:textId="77777777" w:rsidR="00736E14" w:rsidRDefault="00736E14" w:rsidP="00736E14">
      <w:r>
        <w:t>True</w:t>
      </w:r>
    </w:p>
    <w:p w14:paraId="3F955C28" w14:textId="77777777" w:rsidR="00736E14" w:rsidRDefault="00736E14" w:rsidP="00736E14">
      <w:r>
        <w:t>False*</w:t>
      </w:r>
    </w:p>
    <w:p w14:paraId="5FFD3BFA" w14:textId="77777777" w:rsidR="00736E14" w:rsidRDefault="00736E14" w:rsidP="00736E14">
      <w:r>
        <w:t>points:1.00</w:t>
      </w:r>
    </w:p>
    <w:p w14:paraId="10F2D0AC" w14:textId="77777777" w:rsidR="00736E14" w:rsidRDefault="00736E14" w:rsidP="00736E14"/>
    <w:p w14:paraId="4E3C0AB5" w14:textId="77777777" w:rsidR="00736E14" w:rsidRDefault="00736E14" w:rsidP="00736E14">
      <w:r>
        <w:t xml:space="preserve">What is a </w:t>
      </w:r>
      <w:proofErr w:type="gramStart"/>
      <w:r>
        <w:t>low cost</w:t>
      </w:r>
      <w:proofErr w:type="gramEnd"/>
      <w:r>
        <w:t xml:space="preserve"> tool used to remove oil from the coolant?</w:t>
      </w:r>
    </w:p>
    <w:p w14:paraId="7073B2BE" w14:textId="77777777" w:rsidR="00736E14" w:rsidRDefault="00736E14" w:rsidP="00736E14">
      <w:pPr>
        <w:pStyle w:val="ListParagraph"/>
        <w:numPr>
          <w:ilvl w:val="0"/>
          <w:numId w:val="19"/>
        </w:numPr>
      </w:pPr>
      <w:r>
        <w:t>Sump Pump</w:t>
      </w:r>
    </w:p>
    <w:p w14:paraId="219D1FEE" w14:textId="77777777" w:rsidR="00736E14" w:rsidRDefault="00736E14" w:rsidP="00736E14">
      <w:pPr>
        <w:pStyle w:val="ListParagraph"/>
        <w:numPr>
          <w:ilvl w:val="0"/>
          <w:numId w:val="19"/>
        </w:numPr>
      </w:pPr>
      <w:r>
        <w:t>Skimmer*</w:t>
      </w:r>
    </w:p>
    <w:p w14:paraId="23DEBF82" w14:textId="77777777" w:rsidR="00736E14" w:rsidRDefault="00736E14" w:rsidP="00736E14">
      <w:pPr>
        <w:pStyle w:val="ListParagraph"/>
        <w:numPr>
          <w:ilvl w:val="0"/>
          <w:numId w:val="19"/>
        </w:numPr>
      </w:pPr>
      <w:r>
        <w:t>Throw Out Bearing</w:t>
      </w:r>
    </w:p>
    <w:p w14:paraId="3365B418" w14:textId="77777777" w:rsidR="00736E14" w:rsidRDefault="00736E14" w:rsidP="00736E14">
      <w:r>
        <w:t>points:1.00</w:t>
      </w:r>
    </w:p>
    <w:p w14:paraId="5FBADCB3" w14:textId="77777777" w:rsidR="00736E14" w:rsidRDefault="00736E14" w:rsidP="00736E14"/>
    <w:p w14:paraId="1EB1B305" w14:textId="77777777" w:rsidR="00736E14" w:rsidRDefault="00736E14" w:rsidP="00736E14">
      <w:r>
        <w:t>Which of the following are CNC jobs?</w:t>
      </w:r>
    </w:p>
    <w:p w14:paraId="222D8130" w14:textId="77777777" w:rsidR="00736E14" w:rsidRDefault="00736E14" w:rsidP="00736E14">
      <w:pPr>
        <w:pStyle w:val="ListParagraph"/>
        <w:numPr>
          <w:ilvl w:val="0"/>
          <w:numId w:val="18"/>
        </w:numPr>
      </w:pPr>
      <w:r>
        <w:t>CNC Operator</w:t>
      </w:r>
    </w:p>
    <w:p w14:paraId="46C1D505" w14:textId="77777777" w:rsidR="00736E14" w:rsidRDefault="00736E14" w:rsidP="00736E14">
      <w:pPr>
        <w:pStyle w:val="ListParagraph"/>
        <w:numPr>
          <w:ilvl w:val="0"/>
          <w:numId w:val="18"/>
        </w:numPr>
      </w:pPr>
      <w:r>
        <w:t>CNC Setup Person</w:t>
      </w:r>
    </w:p>
    <w:p w14:paraId="1515FEB4" w14:textId="77777777" w:rsidR="00736E14" w:rsidRDefault="00736E14" w:rsidP="00736E14">
      <w:pPr>
        <w:pStyle w:val="ListParagraph"/>
        <w:numPr>
          <w:ilvl w:val="0"/>
          <w:numId w:val="18"/>
        </w:numPr>
      </w:pPr>
      <w:r>
        <w:t>CNC Programmer</w:t>
      </w:r>
    </w:p>
    <w:p w14:paraId="07D909B9" w14:textId="77777777" w:rsidR="00736E14" w:rsidRDefault="00736E14" w:rsidP="00736E14">
      <w:pPr>
        <w:pStyle w:val="ListParagraph"/>
        <w:numPr>
          <w:ilvl w:val="0"/>
          <w:numId w:val="18"/>
        </w:numPr>
      </w:pPr>
      <w:r>
        <w:t>CNC Manager</w:t>
      </w:r>
    </w:p>
    <w:p w14:paraId="2C56B8E1" w14:textId="77777777" w:rsidR="00736E14" w:rsidRDefault="00736E14" w:rsidP="00736E14">
      <w:pPr>
        <w:pStyle w:val="ListParagraph"/>
        <w:numPr>
          <w:ilvl w:val="0"/>
          <w:numId w:val="18"/>
        </w:numPr>
      </w:pPr>
      <w:r>
        <w:t xml:space="preserve">All of the above are CNC </w:t>
      </w:r>
      <w:proofErr w:type="gramStart"/>
      <w:r>
        <w:t>jobs.*</w:t>
      </w:r>
      <w:proofErr w:type="gramEnd"/>
    </w:p>
    <w:p w14:paraId="15FF4BD5" w14:textId="77777777" w:rsidR="00736E14" w:rsidRDefault="00736E14" w:rsidP="00736E14">
      <w:r>
        <w:t>points:1.00</w:t>
      </w:r>
    </w:p>
    <w:p w14:paraId="7E0CF7C7" w14:textId="77777777" w:rsidR="00736E14" w:rsidRDefault="00736E14" w:rsidP="00736E14"/>
    <w:p w14:paraId="528A7F7C" w14:textId="77777777" w:rsidR="00736E14" w:rsidRDefault="00736E14" w:rsidP="00736E14">
      <w:r>
        <w:t>Which button would you press to start a program?</w:t>
      </w:r>
    </w:p>
    <w:p w14:paraId="26498AFF" w14:textId="77777777" w:rsidR="00736E14" w:rsidRDefault="00736E14" w:rsidP="00736E14">
      <w:pPr>
        <w:pStyle w:val="ListParagraph"/>
        <w:numPr>
          <w:ilvl w:val="0"/>
          <w:numId w:val="17"/>
        </w:numPr>
      </w:pPr>
      <w:r>
        <w:t>Cycle Start*</w:t>
      </w:r>
    </w:p>
    <w:p w14:paraId="6E660F08" w14:textId="77777777" w:rsidR="00736E14" w:rsidRDefault="00736E14" w:rsidP="00736E14">
      <w:pPr>
        <w:pStyle w:val="ListParagraph"/>
        <w:numPr>
          <w:ilvl w:val="0"/>
          <w:numId w:val="17"/>
        </w:numPr>
      </w:pPr>
      <w:r>
        <w:t>Override</w:t>
      </w:r>
    </w:p>
    <w:p w14:paraId="5C5BA129" w14:textId="77777777" w:rsidR="00736E14" w:rsidRDefault="00736E14" w:rsidP="00736E14">
      <w:pPr>
        <w:pStyle w:val="ListParagraph"/>
        <w:numPr>
          <w:ilvl w:val="0"/>
          <w:numId w:val="17"/>
        </w:numPr>
      </w:pPr>
      <w:r>
        <w:t>Power on</w:t>
      </w:r>
    </w:p>
    <w:p w14:paraId="42429A74" w14:textId="77777777" w:rsidR="00736E14" w:rsidRDefault="00736E14" w:rsidP="00736E14">
      <w:pPr>
        <w:pStyle w:val="ListParagraph"/>
        <w:numPr>
          <w:ilvl w:val="0"/>
          <w:numId w:val="17"/>
        </w:numPr>
      </w:pPr>
      <w:r>
        <w:t>E Stop</w:t>
      </w:r>
    </w:p>
    <w:p w14:paraId="102C37F3" w14:textId="77777777" w:rsidR="00736E14" w:rsidRDefault="00736E14" w:rsidP="00736E14">
      <w:r>
        <w:t>points:1.00</w:t>
      </w:r>
    </w:p>
    <w:p w14:paraId="0B6B16A9" w14:textId="77777777" w:rsidR="00736E14" w:rsidRDefault="00736E14" w:rsidP="00736E14"/>
    <w:p w14:paraId="2650F968" w14:textId="77777777" w:rsidR="00736E14" w:rsidRDefault="00736E14" w:rsidP="00736E14">
      <w:r>
        <w:t>Where do you store the tool and work offsets?</w:t>
      </w:r>
    </w:p>
    <w:p w14:paraId="0B7CE479" w14:textId="77777777" w:rsidR="00736E14" w:rsidRDefault="00736E14" w:rsidP="00736E14">
      <w:pPr>
        <w:pStyle w:val="ListParagraph"/>
        <w:numPr>
          <w:ilvl w:val="0"/>
          <w:numId w:val="16"/>
        </w:numPr>
      </w:pPr>
      <w:r>
        <w:t>Off Set Screen</w:t>
      </w:r>
    </w:p>
    <w:p w14:paraId="5155B9B1" w14:textId="77777777" w:rsidR="00736E14" w:rsidRDefault="00736E14" w:rsidP="00736E14">
      <w:pPr>
        <w:pStyle w:val="ListParagraph"/>
        <w:numPr>
          <w:ilvl w:val="0"/>
          <w:numId w:val="16"/>
        </w:numPr>
      </w:pPr>
      <w:r>
        <w:t>Off Set Register*</w:t>
      </w:r>
    </w:p>
    <w:p w14:paraId="60C19CEE" w14:textId="77777777" w:rsidR="00736E14" w:rsidRDefault="00736E14" w:rsidP="00736E14">
      <w:pPr>
        <w:pStyle w:val="ListParagraph"/>
        <w:numPr>
          <w:ilvl w:val="0"/>
          <w:numId w:val="16"/>
        </w:numPr>
      </w:pPr>
      <w:r>
        <w:t>Machine Screen</w:t>
      </w:r>
    </w:p>
    <w:p w14:paraId="7EAE4A4C" w14:textId="77777777" w:rsidR="00736E14" w:rsidRDefault="00736E14" w:rsidP="00736E14">
      <w:pPr>
        <w:pStyle w:val="ListParagraph"/>
        <w:numPr>
          <w:ilvl w:val="0"/>
          <w:numId w:val="16"/>
        </w:numPr>
      </w:pPr>
      <w:r>
        <w:t>Tool Screen</w:t>
      </w:r>
    </w:p>
    <w:p w14:paraId="7F653EC4" w14:textId="77777777" w:rsidR="00736E14" w:rsidRDefault="00736E14" w:rsidP="00736E14">
      <w:r>
        <w:t>points:1.00</w:t>
      </w:r>
    </w:p>
    <w:p w14:paraId="6A25DA77" w14:textId="77777777" w:rsidR="00736E14" w:rsidRDefault="00736E14" w:rsidP="00736E14"/>
    <w:p w14:paraId="493AEB69" w14:textId="77777777" w:rsidR="00736E14" w:rsidRDefault="00736E14" w:rsidP="00736E14">
      <w:r>
        <w:t>What button would you press to change the feeds and speeds while the programing is running?</w:t>
      </w:r>
    </w:p>
    <w:p w14:paraId="7465EF5C" w14:textId="77777777" w:rsidR="00736E14" w:rsidRDefault="00736E14" w:rsidP="00736E14">
      <w:pPr>
        <w:pStyle w:val="ListParagraph"/>
        <w:numPr>
          <w:ilvl w:val="0"/>
          <w:numId w:val="15"/>
        </w:numPr>
      </w:pPr>
      <w:r>
        <w:t>Parameters</w:t>
      </w:r>
    </w:p>
    <w:p w14:paraId="059CA2EC" w14:textId="77777777" w:rsidR="00736E14" w:rsidRDefault="00736E14" w:rsidP="00736E14">
      <w:pPr>
        <w:pStyle w:val="ListParagraph"/>
        <w:numPr>
          <w:ilvl w:val="0"/>
          <w:numId w:val="15"/>
        </w:numPr>
      </w:pPr>
      <w:r>
        <w:t>Feed Adjuster</w:t>
      </w:r>
    </w:p>
    <w:p w14:paraId="6522ED02" w14:textId="77777777" w:rsidR="00736E14" w:rsidRDefault="00736E14" w:rsidP="00736E14">
      <w:pPr>
        <w:pStyle w:val="ListParagraph"/>
        <w:numPr>
          <w:ilvl w:val="0"/>
          <w:numId w:val="15"/>
        </w:numPr>
      </w:pPr>
      <w:r>
        <w:t>Override Button*</w:t>
      </w:r>
    </w:p>
    <w:p w14:paraId="07EB4530" w14:textId="77777777" w:rsidR="00736E14" w:rsidRDefault="00736E14" w:rsidP="00736E14">
      <w:pPr>
        <w:pStyle w:val="ListParagraph"/>
        <w:numPr>
          <w:ilvl w:val="0"/>
          <w:numId w:val="15"/>
        </w:numPr>
      </w:pPr>
      <w:r>
        <w:t>Program Control</w:t>
      </w:r>
    </w:p>
    <w:p w14:paraId="67CA05A5" w14:textId="77777777" w:rsidR="00736E14" w:rsidRDefault="00736E14" w:rsidP="00736E14">
      <w:r>
        <w:t>points:1.00</w:t>
      </w:r>
    </w:p>
    <w:p w14:paraId="4C478885" w14:textId="77777777" w:rsidR="00736E14" w:rsidRDefault="00736E14" w:rsidP="00736E14"/>
    <w:p w14:paraId="6F4D40A3" w14:textId="77777777" w:rsidR="00736E14" w:rsidRDefault="00736E14" w:rsidP="00736E14">
      <w:r>
        <w:t>What is the max spindle speed with the door open on a Haas Machine?</w:t>
      </w:r>
    </w:p>
    <w:p w14:paraId="01B5A3C1" w14:textId="77777777" w:rsidR="00736E14" w:rsidRDefault="00736E14" w:rsidP="00736E14">
      <w:pPr>
        <w:pStyle w:val="ListParagraph"/>
        <w:numPr>
          <w:ilvl w:val="0"/>
          <w:numId w:val="14"/>
        </w:numPr>
      </w:pPr>
      <w:r>
        <w:t>800 RPM</w:t>
      </w:r>
    </w:p>
    <w:p w14:paraId="3057E461" w14:textId="77777777" w:rsidR="00736E14" w:rsidRDefault="00736E14" w:rsidP="00736E14">
      <w:pPr>
        <w:pStyle w:val="ListParagraph"/>
        <w:numPr>
          <w:ilvl w:val="0"/>
          <w:numId w:val="14"/>
        </w:numPr>
      </w:pPr>
      <w:r>
        <w:t>700 RPM</w:t>
      </w:r>
    </w:p>
    <w:p w14:paraId="36E118BC" w14:textId="77777777" w:rsidR="00736E14" w:rsidRDefault="00736E14" w:rsidP="00736E14">
      <w:pPr>
        <w:pStyle w:val="ListParagraph"/>
        <w:numPr>
          <w:ilvl w:val="0"/>
          <w:numId w:val="14"/>
        </w:numPr>
      </w:pPr>
      <w:r>
        <w:t>600 RPM</w:t>
      </w:r>
    </w:p>
    <w:p w14:paraId="747EB751" w14:textId="77777777" w:rsidR="00736E14" w:rsidRDefault="00736E14" w:rsidP="00736E14">
      <w:pPr>
        <w:pStyle w:val="ListParagraph"/>
        <w:numPr>
          <w:ilvl w:val="0"/>
          <w:numId w:val="14"/>
        </w:numPr>
      </w:pPr>
      <w:r>
        <w:t>750 RPM*</w:t>
      </w:r>
    </w:p>
    <w:p w14:paraId="3C4B8228" w14:textId="77777777" w:rsidR="00736E14" w:rsidRDefault="00736E14" w:rsidP="00736E14">
      <w:r>
        <w:t>points:1.00</w:t>
      </w:r>
    </w:p>
    <w:p w14:paraId="37CD0961" w14:textId="77777777" w:rsidR="00736E14" w:rsidRDefault="00736E14" w:rsidP="00736E14"/>
    <w:p w14:paraId="4FEDA7B4" w14:textId="77777777" w:rsidR="00736E14" w:rsidRDefault="00736E14" w:rsidP="00736E14">
      <w:r>
        <w:t>When setting a tool offset, which button do you press to center the tool over the part.</w:t>
      </w:r>
    </w:p>
    <w:p w14:paraId="6B477995" w14:textId="77777777" w:rsidR="00736E14" w:rsidRDefault="00736E14" w:rsidP="00736E14">
      <w:pPr>
        <w:pStyle w:val="ListParagraph"/>
        <w:numPr>
          <w:ilvl w:val="0"/>
          <w:numId w:val="13"/>
        </w:numPr>
      </w:pPr>
      <w:r>
        <w:t>Hand Job*</w:t>
      </w:r>
    </w:p>
    <w:p w14:paraId="30103720" w14:textId="77777777" w:rsidR="00736E14" w:rsidRDefault="00736E14" w:rsidP="00736E14">
      <w:pPr>
        <w:pStyle w:val="ListParagraph"/>
        <w:numPr>
          <w:ilvl w:val="0"/>
          <w:numId w:val="13"/>
        </w:numPr>
      </w:pPr>
      <w:r>
        <w:t>Zero Reset</w:t>
      </w:r>
    </w:p>
    <w:p w14:paraId="791F92F9" w14:textId="77777777" w:rsidR="00736E14" w:rsidRDefault="00736E14" w:rsidP="00736E14">
      <w:pPr>
        <w:pStyle w:val="ListParagraph"/>
        <w:numPr>
          <w:ilvl w:val="0"/>
          <w:numId w:val="13"/>
        </w:numPr>
      </w:pPr>
      <w:r>
        <w:t>MDI DNC</w:t>
      </w:r>
    </w:p>
    <w:p w14:paraId="4B565E2E" w14:textId="77777777" w:rsidR="00736E14" w:rsidRDefault="00736E14" w:rsidP="00736E14">
      <w:pPr>
        <w:pStyle w:val="ListParagraph"/>
        <w:numPr>
          <w:ilvl w:val="0"/>
          <w:numId w:val="13"/>
        </w:numPr>
      </w:pPr>
      <w:r>
        <w:t>List Prog</w:t>
      </w:r>
    </w:p>
    <w:p w14:paraId="4B67F123" w14:textId="77777777" w:rsidR="00736E14" w:rsidRDefault="00736E14" w:rsidP="00736E14">
      <w:r>
        <w:t>points:1.00</w:t>
      </w:r>
    </w:p>
    <w:p w14:paraId="6D9AB12A" w14:textId="77777777" w:rsidR="00736E14" w:rsidRDefault="00736E14" w:rsidP="00736E14"/>
    <w:p w14:paraId="628B9636" w14:textId="77777777" w:rsidR="00736E14" w:rsidRDefault="00736E14" w:rsidP="00736E14">
      <w:r>
        <w:t>True or false: a "dial indicator" can be used to see how the true center of the cutter is with respect to the spindle.</w:t>
      </w:r>
    </w:p>
    <w:p w14:paraId="200E7C7F" w14:textId="77777777" w:rsidR="00736E14" w:rsidRDefault="00736E14" w:rsidP="00736E14">
      <w:r>
        <w:t>True*</w:t>
      </w:r>
    </w:p>
    <w:p w14:paraId="66CAD6AC" w14:textId="77777777" w:rsidR="00736E14" w:rsidRDefault="00736E14" w:rsidP="00736E14">
      <w:r>
        <w:t>False</w:t>
      </w:r>
    </w:p>
    <w:p w14:paraId="0E9A69B7" w14:textId="77777777" w:rsidR="00736E14" w:rsidRDefault="00736E14" w:rsidP="00736E14">
      <w:r>
        <w:t>points:1.00</w:t>
      </w:r>
    </w:p>
    <w:p w14:paraId="54D6542A" w14:textId="77777777" w:rsidR="00736E14" w:rsidRDefault="00736E14" w:rsidP="00736E14"/>
    <w:p w14:paraId="3D67C26C" w14:textId="77777777" w:rsidR="00736E14" w:rsidRDefault="00736E14" w:rsidP="00736E14">
      <w:r>
        <w:t>Every HAAS program must start and end with a certain sign, which one below is that sign?</w:t>
      </w:r>
    </w:p>
    <w:p w14:paraId="509A8A0B" w14:textId="77777777" w:rsidR="00736E14" w:rsidRDefault="00736E14" w:rsidP="00736E14">
      <w:pPr>
        <w:pStyle w:val="ListParagraph"/>
        <w:numPr>
          <w:ilvl w:val="0"/>
          <w:numId w:val="12"/>
        </w:numPr>
      </w:pPr>
      <w:r>
        <w:t>#</w:t>
      </w:r>
    </w:p>
    <w:p w14:paraId="53AE958C" w14:textId="77777777" w:rsidR="00736E14" w:rsidRDefault="00736E14" w:rsidP="00736E14">
      <w:pPr>
        <w:pStyle w:val="ListParagraph"/>
        <w:numPr>
          <w:ilvl w:val="0"/>
          <w:numId w:val="12"/>
        </w:numPr>
      </w:pPr>
      <w:r>
        <w:t>+</w:t>
      </w:r>
    </w:p>
    <w:p w14:paraId="6BABF59F" w14:textId="77777777" w:rsidR="00736E14" w:rsidRDefault="00736E14" w:rsidP="00736E14">
      <w:pPr>
        <w:pStyle w:val="ListParagraph"/>
        <w:numPr>
          <w:ilvl w:val="0"/>
          <w:numId w:val="12"/>
        </w:numPr>
      </w:pPr>
      <w:r>
        <w:t>%*</w:t>
      </w:r>
    </w:p>
    <w:p w14:paraId="3EFAC5D4" w14:textId="77777777" w:rsidR="00736E14" w:rsidRDefault="00736E14" w:rsidP="00736E14">
      <w:pPr>
        <w:pStyle w:val="ListParagraph"/>
        <w:numPr>
          <w:ilvl w:val="0"/>
          <w:numId w:val="12"/>
        </w:numPr>
      </w:pPr>
      <w:r>
        <w:t>*</w:t>
      </w:r>
    </w:p>
    <w:p w14:paraId="2E701DCE" w14:textId="3584339A" w:rsidR="00736E14" w:rsidRDefault="00736E14" w:rsidP="00736E14">
      <w:r>
        <w:t>points:1.00</w:t>
      </w:r>
    </w:p>
    <w:p w14:paraId="4C9A5FB3" w14:textId="77777777" w:rsidR="008F03CF" w:rsidRDefault="008F03CF" w:rsidP="008F03CF">
      <w:r>
        <w:t>The three cutting parameters are [blank], [blank], and [blank].</w:t>
      </w:r>
    </w:p>
    <w:p w14:paraId="59562D64" w14:textId="77777777" w:rsidR="008F03CF" w:rsidRDefault="008F03CF" w:rsidP="008F03CF">
      <w:r>
        <w:t>speed**feed**depth of cut</w:t>
      </w:r>
    </w:p>
    <w:p w14:paraId="5A184D96" w14:textId="77777777" w:rsidR="008F03CF" w:rsidRDefault="008F03CF" w:rsidP="008F03CF">
      <w:r>
        <w:lastRenderedPageBreak/>
        <w:t>speed**feed**depth of cut</w:t>
      </w:r>
    </w:p>
    <w:p w14:paraId="716561C9" w14:textId="77777777" w:rsidR="008F03CF" w:rsidRDefault="008F03CF" w:rsidP="008F03CF">
      <w:r>
        <w:t>speed**feed**depth of cut</w:t>
      </w:r>
    </w:p>
    <w:p w14:paraId="5965443E" w14:textId="77777777" w:rsidR="008F03CF" w:rsidRDefault="008F03CF" w:rsidP="008F03CF">
      <w:r>
        <w:t>points:1.00</w:t>
      </w:r>
    </w:p>
    <w:p w14:paraId="1CF7F1D7" w14:textId="77777777" w:rsidR="008F03CF" w:rsidRDefault="008F03CF" w:rsidP="008F03CF"/>
    <w:p w14:paraId="6F058D7C" w14:textId="77777777" w:rsidR="008F03CF" w:rsidRDefault="008F03CF" w:rsidP="008F03CF">
      <w:r>
        <w:t>The three parts of a twist drill are [blank], [blank], and [blank]</w:t>
      </w:r>
    </w:p>
    <w:p w14:paraId="4311B9B8" w14:textId="77777777" w:rsidR="008F03CF" w:rsidRDefault="008F03CF" w:rsidP="008F03CF">
      <w:r>
        <w:t>shank**body**point</w:t>
      </w:r>
    </w:p>
    <w:p w14:paraId="1A0EA26F" w14:textId="77777777" w:rsidR="008F03CF" w:rsidRDefault="008F03CF" w:rsidP="008F03CF">
      <w:r>
        <w:t>shank**body**point</w:t>
      </w:r>
    </w:p>
    <w:p w14:paraId="3E7A46F4" w14:textId="77777777" w:rsidR="008F03CF" w:rsidRDefault="008F03CF" w:rsidP="008F03CF">
      <w:r>
        <w:t>shank**body**point</w:t>
      </w:r>
    </w:p>
    <w:p w14:paraId="6CF27C19" w14:textId="7400D52E" w:rsidR="00736E14" w:rsidRDefault="008F03CF" w:rsidP="008F03CF">
      <w:r>
        <w:t>points:1.00</w:t>
      </w:r>
    </w:p>
    <w:p w14:paraId="2761D217" w14:textId="77777777" w:rsidR="00FF5BC4" w:rsidRDefault="00FF5BC4" w:rsidP="00FF5BC4">
      <w:r>
        <w:t xml:space="preserve">Explain the difference between </w:t>
      </w:r>
      <w:proofErr w:type="gramStart"/>
      <w:r>
        <w:t>a thermoplastic</w:t>
      </w:r>
      <w:proofErr w:type="gramEnd"/>
      <w:r>
        <w:t xml:space="preserve"> and a thermosetting plastic?</w:t>
      </w:r>
    </w:p>
    <w:p w14:paraId="6EC57214" w14:textId="77777777" w:rsidR="00FF5BC4" w:rsidRDefault="00FF5BC4" w:rsidP="00FF5BC4">
      <w:r>
        <w:t>points:1.00</w:t>
      </w:r>
    </w:p>
    <w:p w14:paraId="27B64C2C" w14:textId="77777777" w:rsidR="00FF5BC4" w:rsidRDefault="00FF5BC4" w:rsidP="00FF5BC4"/>
    <w:p w14:paraId="179504D6" w14:textId="77777777" w:rsidR="00FF5BC4" w:rsidRDefault="00FF5BC4" w:rsidP="00FF5BC4">
      <w:r>
        <w:t>Explain the difference between a ferrous iron and a nonferrous iron.</w:t>
      </w:r>
    </w:p>
    <w:p w14:paraId="4AE738D8" w14:textId="77777777" w:rsidR="00FF5BC4" w:rsidRDefault="00FF5BC4" w:rsidP="00FF5BC4">
      <w:r>
        <w:t>points:1.00</w:t>
      </w:r>
    </w:p>
    <w:p w14:paraId="237C8BAA" w14:textId="77777777" w:rsidR="00FF5BC4" w:rsidRDefault="00FF5BC4" w:rsidP="00FF5BC4"/>
    <w:p w14:paraId="7C06C063" w14:textId="77777777" w:rsidR="00FF5BC4" w:rsidRDefault="00FF5BC4" w:rsidP="00FF5BC4">
      <w:r>
        <w:t>What is the difference between a manual machine and a CNC machine?</w:t>
      </w:r>
    </w:p>
    <w:p w14:paraId="2A0F88AF" w14:textId="77777777" w:rsidR="00FF5BC4" w:rsidRDefault="00FF5BC4" w:rsidP="00FF5BC4">
      <w:r>
        <w:t>points:1.00</w:t>
      </w:r>
    </w:p>
    <w:p w14:paraId="30FB58A6" w14:textId="77777777" w:rsidR="00FF5BC4" w:rsidRDefault="00FF5BC4" w:rsidP="00FF5BC4"/>
    <w:p w14:paraId="35849F30" w14:textId="77777777" w:rsidR="00FF5BC4" w:rsidRDefault="00FF5BC4" w:rsidP="00FF5BC4">
      <w:r>
        <w:t>Why are ball screws so important to the machining process?</w:t>
      </w:r>
    </w:p>
    <w:p w14:paraId="3BDBC7D5" w14:textId="77777777" w:rsidR="00FF5BC4" w:rsidRDefault="00FF5BC4" w:rsidP="00FF5BC4">
      <w:r>
        <w:t>points:1.00</w:t>
      </w:r>
    </w:p>
    <w:p w14:paraId="798E1695" w14:textId="77777777" w:rsidR="00FF5BC4" w:rsidRDefault="00FF5BC4" w:rsidP="00FF5BC4"/>
    <w:p w14:paraId="5B055B06" w14:textId="77777777" w:rsidR="00FF5BC4" w:rsidRDefault="00FF5BC4" w:rsidP="00FF5BC4">
      <w:r>
        <w:t>What is a turning center?</w:t>
      </w:r>
    </w:p>
    <w:p w14:paraId="7781C99F" w14:textId="77777777" w:rsidR="00FF5BC4" w:rsidRDefault="00FF5BC4" w:rsidP="00FF5BC4">
      <w:r>
        <w:t>points:1.00</w:t>
      </w:r>
    </w:p>
    <w:p w14:paraId="4920CDCD" w14:textId="77777777" w:rsidR="00FF5BC4" w:rsidRDefault="00FF5BC4" w:rsidP="00FF5BC4"/>
    <w:p w14:paraId="0A8400D3" w14:textId="77777777" w:rsidR="00FF5BC4" w:rsidRDefault="00FF5BC4" w:rsidP="00FF5BC4">
      <w:r>
        <w:t>Describe the proper way to mix coolant.</w:t>
      </w:r>
    </w:p>
    <w:p w14:paraId="2FD71AA1" w14:textId="05205FD8" w:rsidR="008F03CF" w:rsidRDefault="00FF5BC4" w:rsidP="00FF5BC4">
      <w:r>
        <w:t>points:1.00</w:t>
      </w:r>
    </w:p>
    <w:p w14:paraId="5DB45761" w14:textId="77777777" w:rsidR="00FF5BC4" w:rsidRDefault="00FF5BC4" w:rsidP="00FF5BC4">
      <w:r>
        <w:lastRenderedPageBreak/>
        <w:t>What is the difference between an open feedback system and a closed feedback system? Also, which is the better option for CNC machines?</w:t>
      </w:r>
    </w:p>
    <w:p w14:paraId="01340F14" w14:textId="6A891767" w:rsidR="00FF5BC4" w:rsidRDefault="00FF5BC4" w:rsidP="00FF5BC4">
      <w:r>
        <w:t>points:1.00</w:t>
      </w:r>
    </w:p>
    <w:p w14:paraId="254223C0" w14:textId="77777777" w:rsidR="00FF5BC4" w:rsidRDefault="00FF5BC4" w:rsidP="00FF5BC4"/>
    <w:p w14:paraId="0F35CAEF" w14:textId="77777777" w:rsidR="007E0790" w:rsidRDefault="007E0790" w:rsidP="00841A40">
      <w:pPr>
        <w:pStyle w:val="ListParagraph"/>
      </w:pPr>
    </w:p>
    <w:sectPr w:rsidR="007E0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21DAC"/>
    <w:multiLevelType w:val="hybridMultilevel"/>
    <w:tmpl w:val="FC8C14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05CF"/>
    <w:multiLevelType w:val="hybridMultilevel"/>
    <w:tmpl w:val="177092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35D2"/>
    <w:multiLevelType w:val="hybridMultilevel"/>
    <w:tmpl w:val="02106D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E41A2"/>
    <w:multiLevelType w:val="hybridMultilevel"/>
    <w:tmpl w:val="4E50D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228"/>
    <w:multiLevelType w:val="hybridMultilevel"/>
    <w:tmpl w:val="ACA858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A0950"/>
    <w:multiLevelType w:val="hybridMultilevel"/>
    <w:tmpl w:val="C7EAE3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3496"/>
    <w:multiLevelType w:val="hybridMultilevel"/>
    <w:tmpl w:val="3C4455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066A34"/>
    <w:multiLevelType w:val="hybridMultilevel"/>
    <w:tmpl w:val="4E4A04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70ADE"/>
    <w:multiLevelType w:val="hybridMultilevel"/>
    <w:tmpl w:val="0C3E0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1177"/>
    <w:multiLevelType w:val="hybridMultilevel"/>
    <w:tmpl w:val="3656D3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F59"/>
    <w:multiLevelType w:val="hybridMultilevel"/>
    <w:tmpl w:val="DB2833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78FB"/>
    <w:multiLevelType w:val="hybridMultilevel"/>
    <w:tmpl w:val="F00470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F13FB"/>
    <w:multiLevelType w:val="hybridMultilevel"/>
    <w:tmpl w:val="7890B4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96F46"/>
    <w:multiLevelType w:val="hybridMultilevel"/>
    <w:tmpl w:val="4656CC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F7C4A"/>
    <w:multiLevelType w:val="hybridMultilevel"/>
    <w:tmpl w:val="F00A68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11E03"/>
    <w:multiLevelType w:val="hybridMultilevel"/>
    <w:tmpl w:val="1298BD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65A88"/>
    <w:multiLevelType w:val="hybridMultilevel"/>
    <w:tmpl w:val="B8CCF2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C37D2"/>
    <w:multiLevelType w:val="hybridMultilevel"/>
    <w:tmpl w:val="553441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92C57"/>
    <w:multiLevelType w:val="hybridMultilevel"/>
    <w:tmpl w:val="942A9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B50F5"/>
    <w:multiLevelType w:val="hybridMultilevel"/>
    <w:tmpl w:val="169CB4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27C56"/>
    <w:multiLevelType w:val="hybridMultilevel"/>
    <w:tmpl w:val="9F3A2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7F41AE"/>
    <w:multiLevelType w:val="hybridMultilevel"/>
    <w:tmpl w:val="E91A45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532652">
    <w:abstractNumId w:val="3"/>
  </w:num>
  <w:num w:numId="2" w16cid:durableId="1038162392">
    <w:abstractNumId w:val="9"/>
  </w:num>
  <w:num w:numId="3" w16cid:durableId="2035840459">
    <w:abstractNumId w:val="12"/>
  </w:num>
  <w:num w:numId="4" w16cid:durableId="1425688048">
    <w:abstractNumId w:val="16"/>
  </w:num>
  <w:num w:numId="5" w16cid:durableId="475414921">
    <w:abstractNumId w:val="19"/>
  </w:num>
  <w:num w:numId="6" w16cid:durableId="181823311">
    <w:abstractNumId w:val="6"/>
  </w:num>
  <w:num w:numId="7" w16cid:durableId="1396968844">
    <w:abstractNumId w:val="18"/>
  </w:num>
  <w:num w:numId="8" w16cid:durableId="2005551128">
    <w:abstractNumId w:val="4"/>
  </w:num>
  <w:num w:numId="9" w16cid:durableId="1082917648">
    <w:abstractNumId w:val="17"/>
  </w:num>
  <w:num w:numId="10" w16cid:durableId="2137985655">
    <w:abstractNumId w:val="2"/>
  </w:num>
  <w:num w:numId="11" w16cid:durableId="1914853154">
    <w:abstractNumId w:val="0"/>
  </w:num>
  <w:num w:numId="12" w16cid:durableId="660040509">
    <w:abstractNumId w:val="13"/>
  </w:num>
  <w:num w:numId="13" w16cid:durableId="141585185">
    <w:abstractNumId w:val="8"/>
  </w:num>
  <w:num w:numId="14" w16cid:durableId="1427337274">
    <w:abstractNumId w:val="7"/>
  </w:num>
  <w:num w:numId="15" w16cid:durableId="725183538">
    <w:abstractNumId w:val="21"/>
  </w:num>
  <w:num w:numId="16" w16cid:durableId="668480012">
    <w:abstractNumId w:val="10"/>
  </w:num>
  <w:num w:numId="17" w16cid:durableId="1086222346">
    <w:abstractNumId w:val="20"/>
  </w:num>
  <w:num w:numId="18" w16cid:durableId="481428937">
    <w:abstractNumId w:val="5"/>
  </w:num>
  <w:num w:numId="19" w16cid:durableId="374625847">
    <w:abstractNumId w:val="15"/>
  </w:num>
  <w:num w:numId="20" w16cid:durableId="905071909">
    <w:abstractNumId w:val="14"/>
  </w:num>
  <w:num w:numId="21" w16cid:durableId="2047678786">
    <w:abstractNumId w:val="11"/>
  </w:num>
  <w:num w:numId="22" w16cid:durableId="170416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91"/>
    <w:rsid w:val="00066DA9"/>
    <w:rsid w:val="001863CC"/>
    <w:rsid w:val="001F27AA"/>
    <w:rsid w:val="005B2505"/>
    <w:rsid w:val="005D4CE3"/>
    <w:rsid w:val="00736E14"/>
    <w:rsid w:val="007E0790"/>
    <w:rsid w:val="007F4942"/>
    <w:rsid w:val="00841A40"/>
    <w:rsid w:val="008F03CF"/>
    <w:rsid w:val="00A80C44"/>
    <w:rsid w:val="00BB3B6B"/>
    <w:rsid w:val="00C62078"/>
    <w:rsid w:val="00CE0AFD"/>
    <w:rsid w:val="00DD5A84"/>
    <w:rsid w:val="00EF6CB1"/>
    <w:rsid w:val="00F02857"/>
    <w:rsid w:val="00F32291"/>
    <w:rsid w:val="00F654DF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802E6"/>
  <w15:chartTrackingRefBased/>
  <w15:docId w15:val="{E84EFA67-EC04-4F81-9F12-400ABD26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2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386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9032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13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966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10569005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201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6769287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30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2055277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38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72698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1138953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05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897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757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65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655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681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1593316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20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5982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75248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343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  <w:div w:id="13784306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8464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1275013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02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8809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  <w:div w:id="709037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08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19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5D4C61-A29D-42A2-8F02-03146E218AFF}"/>
</file>

<file path=customXml/itemProps2.xml><?xml version="1.0" encoding="utf-8"?>
<ds:datastoreItem xmlns:ds="http://schemas.openxmlformats.org/officeDocument/2006/customXml" ds:itemID="{A0FB4E73-C403-419D-9707-F82B70211093}"/>
</file>

<file path=customXml/itemProps3.xml><?xml version="1.0" encoding="utf-8"?>
<ds:datastoreItem xmlns:ds="http://schemas.openxmlformats.org/officeDocument/2006/customXml" ds:itemID="{7467E3AE-C686-47A4-B469-D86634E07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17</cp:revision>
  <dcterms:created xsi:type="dcterms:W3CDTF">2024-08-08T14:30:00Z</dcterms:created>
  <dcterms:modified xsi:type="dcterms:W3CDTF">2024-08-08T15:00:00Z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